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F1F" w:rsidRPr="00E46D4E" w:rsidRDefault="00064F1F" w:rsidP="00064F1F">
      <w:pPr>
        <w:rPr>
          <w:rFonts w:asciiTheme="minorBidi" w:hAnsiTheme="minorBidi" w:cstheme="minorBidi"/>
          <w:b/>
          <w:bCs/>
          <w:sz w:val="28"/>
        </w:rPr>
      </w:pPr>
      <w:r w:rsidRPr="00E46D4E">
        <w:rPr>
          <w:rFonts w:asciiTheme="minorBidi" w:hAnsiTheme="minorBidi" w:cstheme="minorBidi"/>
          <w:b/>
          <w:bCs/>
          <w:sz w:val="28"/>
          <w:cs/>
        </w:rPr>
        <w:t xml:space="preserve">องค์ประกอบ 2  ห้องสมุด  อุปกรณ์การศึกษา และสภาพแวดล้อมการเรียนรู้  </w:t>
      </w:r>
    </w:p>
    <w:tbl>
      <w:tblPr>
        <w:tblW w:w="4992" w:type="pct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41"/>
        <w:gridCol w:w="1554"/>
        <w:gridCol w:w="1848"/>
        <w:gridCol w:w="1848"/>
        <w:gridCol w:w="1838"/>
      </w:tblGrid>
      <w:tr w:rsidR="00064F1F" w:rsidRPr="00E46D4E" w:rsidTr="008F3406">
        <w:trPr>
          <w:trHeight w:val="300"/>
        </w:trPr>
        <w:tc>
          <w:tcPr>
            <w:tcW w:w="1160" w:type="pct"/>
            <w:vAlign w:val="center"/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  <w:t xml:space="preserve">ตัวบ่งชี้ที่ </w:t>
            </w:r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</w:rPr>
              <w:t>2.4</w:t>
            </w:r>
          </w:p>
        </w:tc>
        <w:tc>
          <w:tcPr>
            <w:tcW w:w="3840" w:type="pct"/>
            <w:gridSpan w:val="4"/>
            <w:vAlign w:val="center"/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b/>
                <w:bCs/>
                <w:color w:val="000000"/>
                <w:sz w:val="28"/>
                <w:cs/>
              </w:rPr>
              <w:t>ระบบการพัฒนาคณาจารย์และบุคลากรสนับสนุน</w:t>
            </w:r>
          </w:p>
        </w:tc>
      </w:tr>
      <w:tr w:rsidR="00064F1F" w:rsidRPr="00E46D4E" w:rsidTr="008F3406">
        <w:trPr>
          <w:trHeight w:val="300"/>
        </w:trPr>
        <w:tc>
          <w:tcPr>
            <w:tcW w:w="1160" w:type="pct"/>
            <w:vAlign w:val="center"/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  <w:t>ชนิดของตัวบ่งชี้</w:t>
            </w:r>
          </w:p>
        </w:tc>
        <w:tc>
          <w:tcPr>
            <w:tcW w:w="3840" w:type="pct"/>
            <w:gridSpan w:val="4"/>
            <w:vAlign w:val="center"/>
          </w:tcPr>
          <w:p w:rsidR="00064F1F" w:rsidRPr="00E46D4E" w:rsidRDefault="00064F1F" w:rsidP="00043857">
            <w:pPr>
              <w:rPr>
                <w:rFonts w:asciiTheme="minorBidi" w:hAnsiTheme="minorBidi" w:cstheme="minorBidi" w:hint="cs"/>
                <w:color w:val="000000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กระบวนการ</w:t>
            </w:r>
          </w:p>
        </w:tc>
      </w:tr>
      <w:tr w:rsidR="00064F1F" w:rsidRPr="00E46D4E" w:rsidTr="008F3406">
        <w:trPr>
          <w:trHeight w:val="135"/>
        </w:trPr>
        <w:tc>
          <w:tcPr>
            <w:tcW w:w="1160" w:type="pct"/>
            <w:tcBorders>
              <w:bottom w:val="single" w:sz="4" w:space="0" w:color="auto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เกณฑ์การประเมิน</w:t>
            </w:r>
          </w:p>
        </w:tc>
        <w:tc>
          <w:tcPr>
            <w:tcW w:w="3840" w:type="pct"/>
            <w:gridSpan w:val="4"/>
            <w:tcBorders>
              <w:bottom w:val="single" w:sz="4" w:space="0" w:color="auto"/>
            </w:tcBorders>
            <w:vAlign w:val="center"/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</w:rPr>
            </w:pPr>
          </w:p>
        </w:tc>
      </w:tr>
      <w:tr w:rsidR="00064F1F" w:rsidRPr="00E46D4E" w:rsidTr="008F3406">
        <w:trPr>
          <w:trHeight w:val="135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คะแนน 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t>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คะแนน 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t>2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คะแนน 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คะแนน 5</w:t>
            </w:r>
          </w:p>
        </w:tc>
      </w:tr>
      <w:tr w:rsidR="00064F1F" w:rsidRPr="00E46D4E" w:rsidTr="008F3406">
        <w:trPr>
          <w:trHeight w:val="135"/>
        </w:trPr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มีการดำเนินการ</w:t>
            </w:r>
          </w:p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</w:rPr>
              <w:t xml:space="preserve"> 1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ข้อ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B9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มีการดำเนินการ</w:t>
            </w:r>
            <w:r w:rsidRPr="00E46D4E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</w:rPr>
              <w:t xml:space="preserve">2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ข้อ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มีการดำเนินการ</w:t>
            </w:r>
            <w:r w:rsidRPr="00E46D4E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</w:rPr>
              <w:t xml:space="preserve">3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ข้อ หรือ </w:t>
            </w:r>
            <w:r w:rsidRPr="00E46D4E">
              <w:rPr>
                <w:rFonts w:asciiTheme="minorBidi" w:hAnsiTheme="minorBidi" w:cstheme="minorBidi"/>
                <w:sz w:val="28"/>
              </w:rPr>
              <w:t xml:space="preserve">4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ข้อ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มีการดำเนินการ</w:t>
            </w:r>
            <w:r w:rsidRPr="00E46D4E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</w:rPr>
              <w:t xml:space="preserve">5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ข้อ</w:t>
            </w:r>
            <w:r w:rsidRPr="00E46D4E">
              <w:rPr>
                <w:rFonts w:asciiTheme="minorBidi" w:hAnsiTheme="minorBidi" w:cstheme="minorBidi"/>
                <w:sz w:val="28"/>
              </w:rPr>
              <w:t xml:space="preserve">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หรือ </w:t>
            </w:r>
            <w:r w:rsidRPr="00E46D4E">
              <w:rPr>
                <w:rFonts w:asciiTheme="minorBidi" w:hAnsiTheme="minorBidi" w:cstheme="minorBidi"/>
                <w:sz w:val="28"/>
              </w:rPr>
              <w:t xml:space="preserve">6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ข้อ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มีการดำเนินการ</w:t>
            </w:r>
            <w:r w:rsidRPr="00E46D4E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</w:rPr>
              <w:t xml:space="preserve">7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ข้อ</w:t>
            </w:r>
          </w:p>
        </w:tc>
      </w:tr>
    </w:tbl>
    <w:p w:rsidR="00064F1F" w:rsidRPr="00E46D4E" w:rsidRDefault="00064F1F" w:rsidP="00064F1F">
      <w:pPr>
        <w:rPr>
          <w:rFonts w:asciiTheme="minorBidi" w:hAnsiTheme="minorBidi" w:cstheme="minorBidi"/>
          <w:b/>
          <w:bCs/>
          <w:color w:val="000000"/>
          <w:sz w:val="28"/>
        </w:rPr>
      </w:pPr>
    </w:p>
    <w:p w:rsidR="00064F1F" w:rsidRPr="00E46D4E" w:rsidRDefault="00064F1F" w:rsidP="00064F1F">
      <w:pPr>
        <w:rPr>
          <w:rFonts w:asciiTheme="minorBidi" w:hAnsiTheme="minorBidi" w:cstheme="minorBidi"/>
          <w:b/>
          <w:bCs/>
          <w:color w:val="000000"/>
          <w:sz w:val="28"/>
        </w:rPr>
      </w:pPr>
      <w:r w:rsidRPr="00E46D4E">
        <w:rPr>
          <w:rFonts w:asciiTheme="minorBidi" w:hAnsiTheme="minorBidi" w:cstheme="minorBidi"/>
          <w:b/>
          <w:bCs/>
          <w:color w:val="000000"/>
          <w:sz w:val="28"/>
          <w:cs/>
        </w:rPr>
        <w:t>ผลการประเมินตนเอง</w:t>
      </w:r>
    </w:p>
    <w:p w:rsidR="00725A86" w:rsidRPr="00E46D4E" w:rsidRDefault="00725A86" w:rsidP="00064F1F">
      <w:pPr>
        <w:rPr>
          <w:rFonts w:asciiTheme="minorBidi" w:hAnsiTheme="minorBidi" w:cstheme="minorBidi"/>
          <w:b/>
          <w:bCs/>
          <w:color w:val="000000"/>
          <w:sz w:val="28"/>
        </w:rPr>
      </w:pPr>
    </w:p>
    <w:tbl>
      <w:tblPr>
        <w:tblW w:w="4931" w:type="pct"/>
        <w:tblInd w:w="6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0"/>
        <w:gridCol w:w="458"/>
        <w:gridCol w:w="2668"/>
        <w:gridCol w:w="3259"/>
        <w:gridCol w:w="2410"/>
      </w:tblGrid>
      <w:tr w:rsidR="00064F1F" w:rsidRPr="00E46D4E" w:rsidTr="008F3406">
        <w:trPr>
          <w:tblHeader/>
        </w:trPr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  <w:t>มี</w:t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  <w:t>ข้อ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1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  <w:t>ผลดำเนินงาน</w:t>
            </w:r>
          </w:p>
        </w:tc>
        <w:tc>
          <w:tcPr>
            <w:tcW w:w="1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</w:tr>
      <w:tr w:rsidR="00064F1F" w:rsidRPr="00E46D4E" w:rsidTr="008F3406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sym w:font="Wingdings 2" w:char="F052"/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1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มีแผนการบริหารและการพัฒนาคณาจารย์ทั้งด้านวิชาการ</w:t>
            </w: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</w:rPr>
              <w:t xml:space="preserve"> </w:t>
            </w: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เทคนิคการสอนและการวัดผลและมีแผนการบริหารและพัฒนาบุคลากรสายสนับสนุนที่มีการวิเคราะห์ข้อมูลเชิงประจักษ์</w:t>
            </w:r>
          </w:p>
        </w:tc>
        <w:tc>
          <w:tcPr>
            <w:tcW w:w="1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tabs>
                <w:tab w:val="num" w:pos="926"/>
              </w:tabs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    </w:t>
            </w:r>
            <w:r w:rsidR="00317E54" w:rsidRPr="00E46D4E">
              <w:rPr>
                <w:rFonts w:asciiTheme="minorBidi" w:hAnsiTheme="minorBidi" w:cstheme="minorBidi"/>
                <w:sz w:val="28"/>
                <w:cs/>
              </w:rPr>
              <w:t>สำนัก</w:t>
            </w:r>
            <w:proofErr w:type="spellStart"/>
            <w:r w:rsidR="00317E54" w:rsidRPr="00E46D4E">
              <w:rPr>
                <w:rFonts w:asciiTheme="minorBidi" w:hAnsiTheme="minorBidi" w:cstheme="minorBidi"/>
                <w:sz w:val="28"/>
                <w:cs/>
              </w:rPr>
              <w:t>วิทย</w:t>
            </w:r>
            <w:proofErr w:type="spellEnd"/>
            <w:r w:rsidR="00317E54" w:rsidRPr="00E46D4E">
              <w:rPr>
                <w:rFonts w:asciiTheme="minorBidi" w:hAnsiTheme="minorBidi" w:cstheme="minorBidi"/>
                <w:sz w:val="28"/>
                <w:cs/>
              </w:rPr>
              <w:t xml:space="preserve">บริการฯ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มีการดำเนินการ</w:t>
            </w:r>
            <w:r w:rsidR="0053056F" w:rsidRPr="00E46D4E">
              <w:rPr>
                <w:rFonts w:asciiTheme="minorBidi" w:hAnsiTheme="minorBidi" w:cstheme="minorBidi"/>
                <w:sz w:val="28"/>
                <w:cs/>
              </w:rPr>
              <w:t>จัดทำแผนการบริหารและการพัฒนาบุคลากร สำนัก</w:t>
            </w:r>
            <w:proofErr w:type="spellStart"/>
            <w:r w:rsidR="0053056F" w:rsidRPr="00E46D4E">
              <w:rPr>
                <w:rFonts w:asciiTheme="minorBidi" w:hAnsiTheme="minorBidi" w:cstheme="minorBidi"/>
                <w:sz w:val="28"/>
                <w:cs/>
              </w:rPr>
              <w:t>วิทย</w:t>
            </w:r>
            <w:proofErr w:type="spellEnd"/>
            <w:r w:rsidR="0053056F" w:rsidRPr="00E46D4E">
              <w:rPr>
                <w:rFonts w:asciiTheme="minorBidi" w:hAnsiTheme="minorBidi" w:cstheme="minorBidi"/>
                <w:sz w:val="28"/>
                <w:cs/>
              </w:rPr>
              <w:t xml:space="preserve">บริการและเทคโนโลยีสารสนเทศ </w:t>
            </w:r>
            <w:r w:rsidR="00317E54" w:rsidRPr="00E46D4E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(</w:t>
            </w:r>
            <w:proofErr w:type="spellStart"/>
            <w:r w:rsidRPr="00E46D4E">
              <w:rPr>
                <w:rFonts w:asciiTheme="minorBidi" w:hAnsiTheme="minorBidi" w:cstheme="minorBidi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sz w:val="28"/>
                <w:cs/>
              </w:rPr>
              <w:t>2.4-1-1)</w:t>
            </w:r>
            <w:r w:rsidR="00356C00" w:rsidRPr="00E46D4E">
              <w:rPr>
                <w:rFonts w:asciiTheme="minorBidi" w:hAnsiTheme="minorBidi" w:cstheme="minorBidi"/>
                <w:sz w:val="28"/>
                <w:cs/>
              </w:rPr>
              <w:t>ถึง</w:t>
            </w:r>
            <w:r w:rsidR="008F3406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356C00" w:rsidRPr="00E46D4E">
              <w:rPr>
                <w:rFonts w:asciiTheme="minorBidi" w:hAnsiTheme="minorBidi" w:cstheme="minorBidi"/>
                <w:sz w:val="28"/>
                <w:cs/>
              </w:rPr>
              <w:t>(</w:t>
            </w:r>
            <w:proofErr w:type="spellStart"/>
            <w:r w:rsidR="00356C00" w:rsidRPr="00E46D4E">
              <w:rPr>
                <w:rFonts w:asciiTheme="minorBidi" w:hAnsiTheme="minorBidi" w:cstheme="minorBidi"/>
                <w:sz w:val="28"/>
                <w:cs/>
              </w:rPr>
              <w:t>สวท.</w:t>
            </w:r>
            <w:proofErr w:type="spellEnd"/>
            <w:r w:rsidR="00356C00" w:rsidRPr="00E46D4E">
              <w:rPr>
                <w:rFonts w:asciiTheme="minorBidi" w:hAnsiTheme="minorBidi" w:cstheme="minorBidi"/>
                <w:sz w:val="28"/>
                <w:cs/>
              </w:rPr>
              <w:t>2.4-1-4)</w:t>
            </w:r>
          </w:p>
          <w:p w:rsidR="00317E54" w:rsidRPr="00E46D4E" w:rsidRDefault="00064F1F" w:rsidP="00043857">
            <w:pPr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    </w:t>
            </w:r>
            <w:r w:rsidR="00220FB5" w:rsidRPr="00E46D4E">
              <w:rPr>
                <w:rFonts w:asciiTheme="minorBidi" w:hAnsiTheme="minorBidi" w:cstheme="minorBidi"/>
                <w:sz w:val="28"/>
                <w:cs/>
              </w:rPr>
              <w:t>มีการจัดทำกรอบอัตรา</w:t>
            </w:r>
            <w:r w:rsidR="00317E54" w:rsidRPr="00E46D4E">
              <w:rPr>
                <w:rFonts w:asciiTheme="minorBidi" w:hAnsiTheme="minorBidi" w:cstheme="minorBidi"/>
                <w:sz w:val="28"/>
              </w:rPr>
              <w:t>-</w:t>
            </w:r>
          </w:p>
          <w:p w:rsidR="00064F1F" w:rsidRPr="00E46D4E" w:rsidRDefault="00220FB5" w:rsidP="00305663">
            <w:pPr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กำลังเพื่อจัด</w:t>
            </w:r>
            <w:r w:rsidR="00305663" w:rsidRPr="00E46D4E">
              <w:rPr>
                <w:rFonts w:asciiTheme="minorBidi" w:hAnsiTheme="minorBidi" w:cstheme="minorBidi"/>
                <w:sz w:val="28"/>
                <w:cs/>
              </w:rPr>
              <w:t>สรร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บุคลากร</w:t>
            </w:r>
            <w:r w:rsidR="00305663" w:rsidRPr="00E46D4E">
              <w:rPr>
                <w:rFonts w:asciiTheme="minorBidi" w:hAnsiTheme="minorBidi" w:cstheme="minorBidi"/>
                <w:sz w:val="28"/>
                <w:cs/>
              </w:rPr>
              <w:t>ตามโครงสร้างงาน</w:t>
            </w:r>
            <w:r w:rsidR="00064F1F" w:rsidRPr="00E46D4E">
              <w:rPr>
                <w:rFonts w:asciiTheme="minorBidi" w:hAnsiTheme="minorBidi" w:cstheme="minorBidi"/>
                <w:sz w:val="28"/>
                <w:cs/>
              </w:rPr>
              <w:t>ของสำนัก</w:t>
            </w:r>
            <w:proofErr w:type="spellStart"/>
            <w:r w:rsidR="00064F1F" w:rsidRPr="00E46D4E">
              <w:rPr>
                <w:rFonts w:asciiTheme="minorBidi" w:hAnsiTheme="minorBidi" w:cstheme="minorBidi"/>
                <w:sz w:val="28"/>
                <w:cs/>
              </w:rPr>
              <w:t>วิทย</w:t>
            </w:r>
            <w:proofErr w:type="spellEnd"/>
            <w:r w:rsidR="00064F1F" w:rsidRPr="00E46D4E">
              <w:rPr>
                <w:rFonts w:asciiTheme="minorBidi" w:hAnsiTheme="minorBidi" w:cstheme="minorBidi"/>
                <w:sz w:val="28"/>
                <w:cs/>
              </w:rPr>
              <w:t>บริการและเทคโนโลยีสารสนเทศ</w:t>
            </w:r>
            <w:r w:rsidR="00064F1F" w:rsidRPr="00E46D4E">
              <w:rPr>
                <w:rFonts w:asciiTheme="minorBidi" w:hAnsiTheme="minorBidi" w:cstheme="minorBidi"/>
                <w:sz w:val="28"/>
              </w:rPr>
              <w:t xml:space="preserve"> </w:t>
            </w:r>
            <w:r w:rsidR="00356C00" w:rsidRPr="00E46D4E">
              <w:rPr>
                <w:rFonts w:asciiTheme="minorBidi" w:hAnsiTheme="minorBidi" w:cstheme="minorBidi"/>
                <w:sz w:val="28"/>
                <w:cs/>
              </w:rPr>
              <w:t>(</w:t>
            </w:r>
            <w:proofErr w:type="spellStart"/>
            <w:r w:rsidR="00356C00" w:rsidRPr="00E46D4E">
              <w:rPr>
                <w:rFonts w:asciiTheme="minorBidi" w:hAnsiTheme="minorBidi" w:cstheme="minorBidi"/>
                <w:sz w:val="28"/>
                <w:cs/>
              </w:rPr>
              <w:t>สวท.</w:t>
            </w:r>
            <w:proofErr w:type="spellEnd"/>
            <w:r w:rsidR="00356C00" w:rsidRPr="00E46D4E">
              <w:rPr>
                <w:rFonts w:asciiTheme="minorBidi" w:hAnsiTheme="minorBidi" w:cstheme="minorBidi"/>
                <w:sz w:val="28"/>
                <w:cs/>
              </w:rPr>
              <w:t>2.4-1-5</w:t>
            </w:r>
            <w:r w:rsidR="00064F1F" w:rsidRPr="00E46D4E">
              <w:rPr>
                <w:rFonts w:asciiTheme="minorBidi" w:hAnsiTheme="minorBidi" w:cstheme="minorBidi"/>
                <w:sz w:val="28"/>
                <w:cs/>
              </w:rPr>
              <w:t>)</w:t>
            </w:r>
          </w:p>
          <w:p w:rsidR="00305663" w:rsidRPr="00E46D4E" w:rsidRDefault="00305663" w:rsidP="00305663">
            <w:pPr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    มีการกำหนดเส้นทางความก้าวหน้าของสายงาน</w:t>
            </w:r>
            <w:r w:rsidR="00A94567" w:rsidRPr="00E46D4E">
              <w:rPr>
                <w:rFonts w:asciiTheme="minorBidi" w:hAnsiTheme="minorBidi" w:cstheme="minorBidi"/>
                <w:sz w:val="28"/>
                <w:cs/>
              </w:rPr>
              <w:t xml:space="preserve">  (</w:t>
            </w:r>
            <w:proofErr w:type="spellStart"/>
            <w:r w:rsidR="00A94567" w:rsidRPr="00E46D4E">
              <w:rPr>
                <w:rFonts w:asciiTheme="minorBidi" w:hAnsiTheme="minorBidi" w:cstheme="minorBidi"/>
                <w:sz w:val="28"/>
                <w:cs/>
              </w:rPr>
              <w:t>สวท.</w:t>
            </w:r>
            <w:proofErr w:type="spellEnd"/>
            <w:r w:rsidR="00A94567" w:rsidRPr="00E46D4E">
              <w:rPr>
                <w:rFonts w:asciiTheme="minorBidi" w:hAnsiTheme="minorBidi" w:cstheme="minorBidi"/>
                <w:sz w:val="28"/>
                <w:cs/>
              </w:rPr>
              <w:t>2.4-1-6)</w:t>
            </w:r>
          </w:p>
        </w:tc>
        <w:tc>
          <w:tcPr>
            <w:tcW w:w="1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56C00" w:rsidRPr="00E46D4E" w:rsidRDefault="00356C00" w:rsidP="00356C00">
            <w:pPr>
              <w:rPr>
                <w:rFonts w:asciiTheme="minorBidi" w:hAnsiTheme="minorBidi" w:cstheme="minorBidi"/>
                <w:spacing w:val="-4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</w:rPr>
              <w:t xml:space="preserve"> 2.4-1-1</w:t>
            </w:r>
            <w:r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 xml:space="preserve">  คำสั่งแต่งตั้งคณะกรรมการจัดทำแผนการบริหารและการพัฒนาบุคลากร</w:t>
            </w:r>
          </w:p>
          <w:p w:rsidR="00356C00" w:rsidRPr="00E46D4E" w:rsidRDefault="00356C00" w:rsidP="00356C00">
            <w:pPr>
              <w:rPr>
                <w:rFonts w:asciiTheme="minorBidi" w:hAnsiTheme="minorBidi" w:cstheme="minorBidi"/>
                <w:spacing w:val="-4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</w:rPr>
              <w:t xml:space="preserve"> 2.4-1-2</w:t>
            </w:r>
            <w:r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 xml:space="preserve">  รายงานการประชุมคณะกรรมการจัดทำแผนการบริหารและการพัฒนาบุคลากร</w:t>
            </w:r>
          </w:p>
          <w:p w:rsidR="00064F1F" w:rsidRPr="00E46D4E" w:rsidRDefault="0053056F" w:rsidP="00043857">
            <w:pPr>
              <w:tabs>
                <w:tab w:val="num" w:pos="926"/>
              </w:tabs>
              <w:rPr>
                <w:rFonts w:asciiTheme="minorBidi" w:hAnsiTheme="minorBidi" w:cstheme="minorBidi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 2.4-1-</w:t>
            </w:r>
            <w:r w:rsidR="00356C00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3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แผน</w:t>
            </w:r>
            <w:r w:rsidR="00414688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การบริหารและการพัฒนาบุคลากร สำนัก</w:t>
            </w:r>
            <w:proofErr w:type="spellStart"/>
            <w:r w:rsidRPr="00E46D4E">
              <w:rPr>
                <w:rFonts w:asciiTheme="minorBidi" w:hAnsiTheme="minorBidi" w:cstheme="minorBidi"/>
                <w:sz w:val="28"/>
                <w:cs/>
              </w:rPr>
              <w:t>วิทย</w:t>
            </w:r>
            <w:proofErr w:type="spellEnd"/>
            <w:r w:rsidRPr="00E46D4E">
              <w:rPr>
                <w:rFonts w:asciiTheme="minorBidi" w:hAnsiTheme="minorBidi" w:cstheme="minorBidi"/>
                <w:sz w:val="28"/>
                <w:cs/>
              </w:rPr>
              <w:t>บริการและเทคโนโลยีสารสนเทศ</w:t>
            </w:r>
            <w:r w:rsidR="00064F1F" w:rsidRPr="00E46D4E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</w:p>
          <w:p w:rsidR="00356C00" w:rsidRPr="00E46D4E" w:rsidRDefault="00356C00" w:rsidP="00043857">
            <w:pPr>
              <w:tabs>
                <w:tab w:val="num" w:pos="926"/>
              </w:tabs>
              <w:rPr>
                <w:rFonts w:asciiTheme="minorBidi" w:hAnsiTheme="minorBidi" w:cstheme="minorBidi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</w:rPr>
              <w:t xml:space="preserve"> 2.4-1-4</w:t>
            </w:r>
            <w:r w:rsidRPr="00E46D4E">
              <w:rPr>
                <w:rFonts w:asciiTheme="minorBidi" w:hAnsiTheme="minorBidi" w:cstheme="minorBidi"/>
                <w:spacing w:val="-4"/>
                <w:sz w:val="28"/>
              </w:rPr>
              <w:t xml:space="preserve"> </w:t>
            </w:r>
            <w:r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 xml:space="preserve"> แผนงานปฏิบัติงาน/โครงการ   </w:t>
            </w:r>
          </w:p>
          <w:p w:rsidR="00064F1F" w:rsidRPr="00E46D4E" w:rsidRDefault="00064F1F" w:rsidP="00220FB5">
            <w:pPr>
              <w:rPr>
                <w:rFonts w:asciiTheme="minorBidi" w:hAnsiTheme="minorBidi" w:cstheme="minorBidi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2.4-1-</w:t>
            </w:r>
            <w:r w:rsidR="00356C00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5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220FB5" w:rsidRPr="00E46D4E">
              <w:rPr>
                <w:rFonts w:asciiTheme="minorBidi" w:hAnsiTheme="minorBidi" w:cstheme="minorBidi"/>
                <w:sz w:val="28"/>
                <w:cs/>
              </w:rPr>
              <w:t>เอกสารกรอบ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อัตรากำลังของสำนัก</w:t>
            </w:r>
            <w:r w:rsidR="00414688">
              <w:rPr>
                <w:rFonts w:asciiTheme="minorBidi" w:hAnsiTheme="minorBidi" w:cstheme="minorBidi" w:hint="cs"/>
                <w:sz w:val="28"/>
                <w:cs/>
              </w:rPr>
              <w:t xml:space="preserve">                 </w:t>
            </w:r>
            <w:proofErr w:type="spellStart"/>
            <w:r w:rsidRPr="00E46D4E">
              <w:rPr>
                <w:rFonts w:asciiTheme="minorBidi" w:hAnsiTheme="minorBidi" w:cstheme="minorBidi"/>
                <w:sz w:val="28"/>
                <w:cs/>
              </w:rPr>
              <w:t>วิทย</w:t>
            </w:r>
            <w:proofErr w:type="spellEnd"/>
            <w:r w:rsidRPr="00E46D4E">
              <w:rPr>
                <w:rFonts w:asciiTheme="minorBidi" w:hAnsiTheme="minorBidi" w:cstheme="minorBidi"/>
                <w:sz w:val="28"/>
                <w:cs/>
              </w:rPr>
              <w:t>บริการ</w:t>
            </w:r>
            <w:r w:rsidR="00220FB5" w:rsidRPr="00E46D4E">
              <w:rPr>
                <w:rFonts w:asciiTheme="minorBidi" w:hAnsiTheme="minorBidi" w:cstheme="minorBidi"/>
                <w:sz w:val="28"/>
                <w:cs/>
              </w:rPr>
              <w:t>ฯ</w:t>
            </w:r>
          </w:p>
          <w:p w:rsidR="00220FB5" w:rsidRPr="00E46D4E" w:rsidRDefault="00220FB5" w:rsidP="00305663">
            <w:pPr>
              <w:rPr>
                <w:rFonts w:asciiTheme="minorBidi" w:hAnsiTheme="minorBidi" w:cstheme="minorBidi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2.4-1.6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</w:t>
            </w:r>
            <w:r w:rsidR="00305663" w:rsidRPr="00E46D4E">
              <w:rPr>
                <w:rFonts w:asciiTheme="minorBidi" w:hAnsiTheme="minorBidi" w:cstheme="minorBidi"/>
                <w:sz w:val="28"/>
                <w:cs/>
              </w:rPr>
              <w:t>เส้นทางความก้าวหน้าของสายงาน</w:t>
            </w:r>
          </w:p>
        </w:tc>
      </w:tr>
      <w:tr w:rsidR="00064F1F" w:rsidRPr="00E46D4E" w:rsidTr="008F3406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sym w:font="Wingdings 2" w:char="F052"/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2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มีการบริหารและการพัฒนาคณาจารย์และบุคลากรสายสนับสนุนให้เป็นไปตามแผนที่กำหนด</w:t>
            </w:r>
          </w:p>
        </w:tc>
        <w:tc>
          <w:tcPr>
            <w:tcW w:w="1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pStyle w:val="a5"/>
              <w:outlineLvl w:val="0"/>
              <w:rPr>
                <w:rFonts w:asciiTheme="minorBidi" w:hAnsiTheme="minorBidi" w:cstheme="minorBidi"/>
                <w:spacing w:val="-2"/>
                <w:sz w:val="28"/>
              </w:rPr>
            </w:pPr>
            <w:r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 xml:space="preserve">      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มีการดำเนินการ</w:t>
            </w:r>
            <w:r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บริหารและพัฒนาคณาจารย์และบุคลากรสายสนับสนุนให้เป็นไปตามแผนที่กำหนดไว้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ในระดับมหาวิทยาลัย</w:t>
            </w:r>
            <w:r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 xml:space="preserve"> </w:t>
            </w:r>
          </w:p>
          <w:p w:rsidR="00064F1F" w:rsidRPr="00E46D4E" w:rsidRDefault="0019261F" w:rsidP="00043857">
            <w:pPr>
              <w:pStyle w:val="a5"/>
              <w:outlineLvl w:val="0"/>
              <w:rPr>
                <w:rFonts w:asciiTheme="minorBidi" w:hAnsiTheme="minorBidi" w:cstheme="minorBidi"/>
                <w:spacing w:val="-2"/>
                <w:sz w:val="28"/>
                <w:cs/>
              </w:rPr>
            </w:pPr>
            <w:r>
              <w:rPr>
                <w:rFonts w:asciiTheme="minorBidi" w:hAnsiTheme="minorBidi" w:cstheme="minorBidi"/>
                <w:spacing w:val="-2"/>
                <w:sz w:val="28"/>
              </w:rPr>
              <w:lastRenderedPageBreak/>
              <w:t xml:space="preserve"> </w:t>
            </w:r>
            <w:r w:rsidR="00064F1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และในส่วนของสำนักฯ ได้ดำเนินการ ดังนี้</w:t>
            </w:r>
          </w:p>
          <w:p w:rsidR="00356C00" w:rsidRPr="00E46D4E" w:rsidRDefault="00FD6BD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      </w:t>
            </w:r>
            <w:r w:rsidR="00725A86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1</w:t>
            </w:r>
            <w:r w:rsidR="00064F1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. มีการสรรหาบุคลากรเพื่อปฏิบัติงานอย่างเป็นระบบและโปร่งใส ตรวจสอบได้ </w:t>
            </w:r>
            <w:r w:rsidR="00317E54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(</w:t>
            </w:r>
            <w:proofErr w:type="spellStart"/>
            <w:r w:rsidR="00317E54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สวท.</w:t>
            </w:r>
            <w:proofErr w:type="spellEnd"/>
            <w:r w:rsidR="00317E54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2.4-2-</w:t>
            </w:r>
            <w:r w:rsidR="00716983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1</w:t>
            </w:r>
            <w:r w:rsidR="00064F1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)</w:t>
            </w:r>
          </w:p>
          <w:p w:rsidR="000976B9" w:rsidRPr="00E46D4E" w:rsidRDefault="00FD6BD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     </w:t>
            </w:r>
            <w:r w:rsidR="00725A86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2</w:t>
            </w:r>
            <w:r w:rsidR="00064F1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. มีการจัดทำคำอธิบายลักษณะงาน </w:t>
            </w:r>
            <w:r w:rsidR="00064F1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(</w:t>
            </w:r>
            <w:proofErr w:type="spellStart"/>
            <w:r w:rsidR="00064F1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สวท.</w:t>
            </w:r>
            <w:proofErr w:type="spellEnd"/>
            <w:r w:rsidR="00317E54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2.4-2-</w:t>
            </w:r>
            <w:r w:rsidR="00716983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2</w:t>
            </w:r>
            <w:r w:rsidR="00064F1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)</w:t>
            </w:r>
          </w:p>
          <w:p w:rsidR="00FD6BDF" w:rsidRPr="00E46D4E" w:rsidRDefault="00FD6BD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    </w:t>
            </w:r>
            <w:r w:rsidR="00317E54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</w:t>
            </w:r>
            <w:r w:rsidR="00725A86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3</w:t>
            </w:r>
            <w:r w:rsidR="00064F1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. มีการประเมินผลการปฏิบัติงานประจำปี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รอบ 6</w:t>
            </w:r>
            <w:r w:rsidR="003C2C10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เดือน  และ 12 เดือน</w:t>
            </w:r>
            <w:r w:rsidR="00064F1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 </w:t>
            </w:r>
            <w:r w:rsidR="00064F1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(</w:t>
            </w:r>
            <w:proofErr w:type="spellStart"/>
            <w:r w:rsidR="00064F1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สวท.</w:t>
            </w:r>
            <w:proofErr w:type="spellEnd"/>
            <w:r w:rsidR="00064F1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2.4-</w:t>
            </w:r>
            <w:r w:rsidR="00317E54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2-</w:t>
            </w:r>
            <w:r w:rsidR="00716983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3</w:t>
            </w:r>
            <w:r w:rsidR="00064F1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)</w:t>
            </w:r>
            <w:r w:rsidR="00064F1F" w:rsidRPr="00E46D4E">
              <w:rPr>
                <w:rFonts w:asciiTheme="minorBidi" w:hAnsiTheme="minorBidi" w:cstheme="minorBidi"/>
                <w:color w:val="000000"/>
                <w:sz w:val="28"/>
              </w:rPr>
              <w:t xml:space="preserve"> </w:t>
            </w:r>
          </w:p>
          <w:p w:rsidR="00725A86" w:rsidRPr="00E46D4E" w:rsidRDefault="00064F1F" w:rsidP="008F3406">
            <w:pPr>
              <w:rPr>
                <w:rFonts w:asciiTheme="minorBidi" w:hAnsiTheme="minorBidi" w:cstheme="minorBidi"/>
                <w:color w:val="000000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   </w:t>
            </w:r>
            <w:r w:rsidR="00FD6BD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</w:t>
            </w:r>
            <w:r w:rsidR="00725A86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4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. มีการส่งบุคลากรไปพัฒนาตามแผนที่กำหนดไว้ </w:t>
            </w:r>
            <w:r w:rsidR="00317E54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(</w:t>
            </w:r>
            <w:proofErr w:type="spellStart"/>
            <w:r w:rsidR="00317E54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สวท.</w:t>
            </w:r>
            <w:proofErr w:type="spellEnd"/>
            <w:r w:rsidR="00317E54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2.4-2-</w:t>
            </w:r>
            <w:r w:rsidR="00716983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4</w:t>
            </w:r>
            <w:r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)</w:t>
            </w:r>
            <w:r w:rsidR="00476CBD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,</w:t>
            </w:r>
            <w:r w:rsidR="00FD6BD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(</w:t>
            </w:r>
            <w:proofErr w:type="spellStart"/>
            <w:r w:rsidR="00FD6BD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สวท.</w:t>
            </w:r>
            <w:proofErr w:type="spellEnd"/>
            <w:r w:rsidR="00FD6BD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2.4-2-</w:t>
            </w:r>
            <w:r w:rsidR="00716983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5</w:t>
            </w:r>
            <w:r w:rsidR="00476CBD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)</w:t>
            </w:r>
          </w:p>
        </w:tc>
        <w:tc>
          <w:tcPr>
            <w:tcW w:w="1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lastRenderedPageBreak/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2.4-2-</w:t>
            </w:r>
            <w:r w:rsidR="00725A86"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1</w:t>
            </w: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t xml:space="preserve">  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ประกาศ</w:t>
            </w:r>
          </w:p>
          <w:p w:rsidR="00064F1F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รับสมัครบุคลากรเพื่อปฏิบัติงานในสำนักฯ</w:t>
            </w:r>
          </w:p>
          <w:p w:rsidR="008F3406" w:rsidRPr="00E46D4E" w:rsidRDefault="008F3406" w:rsidP="00043857">
            <w:pPr>
              <w:rPr>
                <w:rFonts w:asciiTheme="minorBidi" w:hAnsiTheme="minorBidi" w:cstheme="minorBidi"/>
                <w:color w:val="000000"/>
                <w:sz w:val="28"/>
                <w:cs/>
              </w:rPr>
            </w:pPr>
          </w:p>
          <w:p w:rsidR="00064F1F" w:rsidRPr="00E46D4E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lastRenderedPageBreak/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2.4-2-</w:t>
            </w:r>
            <w:r w:rsidR="00725A86"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2</w:t>
            </w: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t xml:space="preserve"> 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คำอธิบายลักษณะงาน (</w:t>
            </w: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t>Job Description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)</w:t>
            </w:r>
          </w:p>
          <w:p w:rsidR="003C2C10" w:rsidRPr="00E46D4E" w:rsidRDefault="00064F1F" w:rsidP="003C2C10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2.4-2-</w:t>
            </w:r>
            <w:r w:rsidR="00725A86"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3</w:t>
            </w: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t xml:space="preserve"> 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รายงาน</w:t>
            </w:r>
            <w:r w:rsidR="003C2C10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ผลการปฏิบัติงานประจำปี</w:t>
            </w:r>
            <w:r w:rsidR="00AC366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2555</w:t>
            </w:r>
            <w:r w:rsidR="003C2C10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</w:t>
            </w:r>
            <w:r w:rsidR="00414688">
              <w:rPr>
                <w:rFonts w:asciiTheme="minorBidi" w:hAnsiTheme="minorBidi" w:cstheme="minorBidi" w:hint="cs"/>
                <w:color w:val="000000"/>
                <w:sz w:val="28"/>
                <w:cs/>
              </w:rPr>
              <w:t xml:space="preserve"> </w:t>
            </w:r>
            <w:r w:rsidR="003C2C10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รอบ 6 เดือน และ 12 เดือน</w:t>
            </w:r>
          </w:p>
          <w:p w:rsidR="00317E54" w:rsidRPr="00E46D4E" w:rsidRDefault="00CE5198" w:rsidP="003C2C10">
            <w:pPr>
              <w:rPr>
                <w:rFonts w:asciiTheme="minorBidi" w:hAnsiTheme="minorBidi" w:cstheme="minorBidi"/>
                <w:color w:val="000000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t xml:space="preserve"> </w:t>
            </w:r>
            <w:proofErr w:type="spellStart"/>
            <w:r w:rsidR="00064F1F"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ส</w:t>
            </w:r>
            <w:r w:rsidR="00010DB6"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วท.</w:t>
            </w:r>
            <w:proofErr w:type="spellEnd"/>
            <w:r w:rsidR="00010DB6"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2.4-</w:t>
            </w:r>
            <w:r w:rsidR="00064F1F"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2</w:t>
            </w:r>
            <w:r w:rsidR="00010DB6"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-</w:t>
            </w:r>
            <w:r w:rsidR="00725A86"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4</w:t>
            </w:r>
            <w:r w:rsidR="00064F1F" w:rsidRPr="00E46D4E">
              <w:rPr>
                <w:rFonts w:asciiTheme="minorBidi" w:hAnsiTheme="minorBidi" w:cstheme="minorBidi"/>
                <w:color w:val="000000"/>
                <w:sz w:val="28"/>
              </w:rPr>
              <w:t xml:space="preserve"> </w:t>
            </w:r>
            <w:r w:rsidR="00CD27B4" w:rsidRPr="00E46D4E">
              <w:rPr>
                <w:rFonts w:asciiTheme="minorBidi" w:hAnsiTheme="minorBidi" w:cstheme="minorBidi"/>
                <w:color w:val="000000"/>
                <w:sz w:val="28"/>
              </w:rPr>
              <w:t xml:space="preserve"> </w:t>
            </w:r>
            <w:r w:rsidR="00FD6BD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ตารางการพัฒนาบุคลากรสำนัก</w:t>
            </w:r>
            <w:r w:rsidR="00414688">
              <w:rPr>
                <w:rFonts w:asciiTheme="minorBidi" w:hAnsiTheme="minorBidi" w:cstheme="minorBidi" w:hint="cs"/>
                <w:color w:val="000000"/>
                <w:sz w:val="28"/>
                <w:cs/>
              </w:rPr>
              <w:t xml:space="preserve">               </w:t>
            </w:r>
            <w:proofErr w:type="spellStart"/>
            <w:r w:rsidR="00FD6BD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วิทย</w:t>
            </w:r>
            <w:proofErr w:type="spellEnd"/>
            <w:r w:rsidR="00FD6BD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บริการฯ</w:t>
            </w:r>
          </w:p>
          <w:p w:rsidR="00064F1F" w:rsidRPr="00E46D4E" w:rsidRDefault="00FD6BDF" w:rsidP="003C2C10">
            <w:pPr>
              <w:rPr>
                <w:rFonts w:asciiTheme="minorBidi" w:hAnsiTheme="minorBidi" w:cstheme="minorBidi"/>
                <w:color w:val="000000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2.4-2-</w:t>
            </w:r>
            <w:r w:rsidR="00725A86"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5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</w:t>
            </w:r>
            <w:r w:rsidR="00064F1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รายงานสรุปผลการอบรม/ประชุม สัมมนา/ศึกษาดูงานของบุคลากร</w:t>
            </w:r>
          </w:p>
        </w:tc>
      </w:tr>
      <w:tr w:rsidR="00064F1F" w:rsidRPr="00E46D4E" w:rsidTr="008F3406">
        <w:trPr>
          <w:trHeight w:val="1247"/>
        </w:trPr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lastRenderedPageBreak/>
              <w:sym w:font="Wingdings 2" w:char="F052"/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3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มีสวัสดิการเสริมสร้างสุขภาพที่ดี</w:t>
            </w: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</w:rPr>
              <w:t xml:space="preserve"> </w:t>
            </w: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และสร้างขวัญและกำลังใจให้คณาจารย์และบุคลากรสายสนับสนุนสามารถทำงานได้อย่างมีประสิทธิภาพ</w:t>
            </w:r>
          </w:p>
        </w:tc>
        <w:tc>
          <w:tcPr>
            <w:tcW w:w="1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สำนักฯ ดำเนินการ ดังนี้  </w:t>
            </w:r>
            <w:r w:rsidRPr="00E46D4E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   1. จัดสถานที่ทำงานสำหรับบุคลากรทุกคน  โดยมีครุภัณฑ์และวัสดุสำนักงานที</w:t>
            </w:r>
            <w:r w:rsidR="007F4131" w:rsidRPr="00E46D4E">
              <w:rPr>
                <w:rFonts w:asciiTheme="minorBidi" w:hAnsiTheme="minorBidi" w:cstheme="minorBidi"/>
                <w:sz w:val="28"/>
                <w:cs/>
              </w:rPr>
              <w:t>่จำเป็นต้องใช้ในการปฏิบัติงาน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มี</w:t>
            </w:r>
            <w:r w:rsidR="007F4131" w:rsidRPr="00E46D4E">
              <w:rPr>
                <w:rFonts w:asciiTheme="minorBidi" w:hAnsiTheme="minorBidi" w:cstheme="minorBidi"/>
                <w:sz w:val="28"/>
                <w:cs/>
              </w:rPr>
              <w:t>ห้องอาหาร</w:t>
            </w:r>
            <w:r w:rsidR="00592F89" w:rsidRPr="00E46D4E">
              <w:rPr>
                <w:rFonts w:asciiTheme="minorBidi" w:hAnsiTheme="minorBidi" w:cstheme="minorBidi"/>
                <w:sz w:val="28"/>
                <w:cs/>
              </w:rPr>
              <w:t>หรือ</w:t>
            </w:r>
            <w:r w:rsidR="007F4131" w:rsidRPr="00E46D4E">
              <w:rPr>
                <w:rFonts w:asciiTheme="minorBidi" w:hAnsiTheme="minorBidi" w:cstheme="minorBidi"/>
                <w:sz w:val="28"/>
                <w:cs/>
              </w:rPr>
              <w:t>ห้องพักผ่อนสำหรับ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บุคลากร (</w:t>
            </w:r>
            <w:proofErr w:type="spellStart"/>
            <w:r w:rsidRPr="00E46D4E">
              <w:rPr>
                <w:rFonts w:asciiTheme="minorBidi" w:hAnsiTheme="minorBidi" w:cstheme="minorBidi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sz w:val="28"/>
                <w:cs/>
              </w:rPr>
              <w:t>2.4-3-1</w:t>
            </w:r>
            <w:r w:rsidR="00476CBD" w:rsidRPr="00E46D4E">
              <w:rPr>
                <w:rFonts w:asciiTheme="minorBidi" w:hAnsiTheme="minorBidi" w:cstheme="minorBidi"/>
                <w:sz w:val="28"/>
                <w:cs/>
              </w:rPr>
              <w:t xml:space="preserve">,    </w:t>
            </w:r>
            <w:proofErr w:type="spellStart"/>
            <w:r w:rsidRPr="00E46D4E">
              <w:rPr>
                <w:rFonts w:asciiTheme="minorBidi" w:hAnsiTheme="minorBidi" w:cstheme="minorBidi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sz w:val="28"/>
                <w:cs/>
              </w:rPr>
              <w:t>7.4-3-2)</w:t>
            </w:r>
          </w:p>
          <w:p w:rsidR="00064F1F" w:rsidRPr="00E46D4E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    2. จัดงานเลี้ยงในโอกาสพิเศษ  เช่น  งานปีใหม่เพ</w:t>
            </w:r>
            <w:r w:rsidR="009E4775" w:rsidRPr="00E46D4E">
              <w:rPr>
                <w:rFonts w:asciiTheme="minorBidi" w:hAnsiTheme="minorBidi" w:cstheme="minorBidi"/>
                <w:sz w:val="28"/>
                <w:cs/>
              </w:rPr>
              <w:t>ื่อเปิดโอกาสให้บุคลากรได้พบปะ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สังสรรค์</w:t>
            </w:r>
            <w:r w:rsidR="009E4775" w:rsidRPr="00E46D4E">
              <w:rPr>
                <w:rFonts w:asciiTheme="minorBidi" w:hAnsiTheme="minorBidi" w:cstheme="minorBidi"/>
                <w:sz w:val="28"/>
                <w:cs/>
              </w:rPr>
              <w:t xml:space="preserve">  และ</w:t>
            </w:r>
            <w:r w:rsidR="00B35CAD" w:rsidRPr="00E46D4E">
              <w:rPr>
                <w:rFonts w:asciiTheme="minorBidi" w:hAnsiTheme="minorBidi" w:cstheme="minorBidi"/>
                <w:sz w:val="28"/>
                <w:cs/>
              </w:rPr>
              <w:t>พร้อมทั้ง</w:t>
            </w:r>
            <w:r w:rsidR="006D27C8" w:rsidRPr="00E46D4E">
              <w:rPr>
                <w:rFonts w:asciiTheme="minorBidi" w:hAnsiTheme="minorBidi" w:cstheme="minorBidi"/>
                <w:sz w:val="28"/>
                <w:cs/>
              </w:rPr>
              <w:t xml:space="preserve">มีการมอบรางวัลให้บุคลากรดีเด่นในด้านการจัดชั้นหนังสือ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(</w:t>
            </w:r>
            <w:proofErr w:type="spellStart"/>
            <w:r w:rsidRPr="00E46D4E">
              <w:rPr>
                <w:rFonts w:asciiTheme="minorBidi" w:hAnsiTheme="minorBidi" w:cstheme="minorBidi"/>
                <w:sz w:val="28"/>
                <w:cs/>
              </w:rPr>
              <w:t>สวท</w:t>
            </w:r>
            <w:proofErr w:type="spellEnd"/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2.4-3-3)</w:t>
            </w:r>
            <w:r w:rsidR="006D27C8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,(</w:t>
            </w:r>
            <w:proofErr w:type="spellStart"/>
            <w:r w:rsidR="006D27C8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สวท.</w:t>
            </w:r>
            <w:proofErr w:type="spellEnd"/>
            <w:r w:rsidR="006D27C8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2.4-3-4)</w:t>
            </w:r>
          </w:p>
          <w:p w:rsidR="00122EAA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     3. เปิดโอกาสให้บุคลากรได้มีส่วนในการแสดงความคิดเห็นเกี่ยวกับปัญหาและ แนวทางแก้ไขปัญหาในการปฏิบัติงาน โดยจัดการประชุมสรุปงานประจำปีการศึกษา</w:t>
            </w:r>
            <w:r w:rsidR="00AC366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2555</w:t>
            </w:r>
            <w:r w:rsidR="0060100C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(</w:t>
            </w:r>
            <w:proofErr w:type="spellStart"/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2.4-</w:t>
            </w:r>
            <w:r w:rsidR="007F4131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</w:t>
            </w:r>
            <w:r w:rsidR="006D27C8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3-5</w:t>
            </w:r>
            <w:r w:rsidR="00122EAA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) </w:t>
            </w:r>
          </w:p>
          <w:p w:rsidR="008F3406" w:rsidRDefault="008F3406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</w:p>
          <w:p w:rsidR="00414688" w:rsidRDefault="00414688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</w:p>
          <w:p w:rsidR="00BB4A10" w:rsidRDefault="00BB4A10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</w:p>
          <w:p w:rsidR="00414688" w:rsidRPr="00E46D4E" w:rsidRDefault="00414688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</w:p>
          <w:p w:rsidR="00064F1F" w:rsidRPr="00E46D4E" w:rsidRDefault="00122EAA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lastRenderedPageBreak/>
              <w:t xml:space="preserve">      4. มี</w:t>
            </w:r>
            <w:r w:rsidR="00064F1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กิจกรรมการจัดการความรู้ ซึ่งจัดอย่</w:t>
            </w:r>
            <w:r w:rsidR="006D27C8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างต่อเนื่องทุกเดือน (</w:t>
            </w:r>
            <w:proofErr w:type="spellStart"/>
            <w:r w:rsidR="006D27C8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สวท.</w:t>
            </w:r>
            <w:proofErr w:type="spellEnd"/>
            <w:r w:rsidR="006D27C8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2.4-3-6</w:t>
            </w:r>
            <w:r w:rsidR="00064F1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)</w:t>
            </w:r>
          </w:p>
          <w:p w:rsidR="00122EAA" w:rsidRPr="00E46D4E" w:rsidRDefault="00122EAA" w:rsidP="00122EAA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     5. มีการสนับสนุนงบ</w:t>
            </w:r>
          </w:p>
          <w:p w:rsidR="00725A86" w:rsidRPr="00E46D4E" w:rsidRDefault="00122EAA" w:rsidP="00122EAA">
            <w:pPr>
              <w:rPr>
                <w:rFonts w:asciiTheme="minorBidi" w:hAnsiTheme="minorBidi" w:cstheme="minorBidi"/>
                <w:color w:val="000000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ประมาณสำหรับบุคลากรภายในหน่วยงาน  เช่น การศ</w:t>
            </w:r>
            <w:r w:rsidR="006D27C8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ึกษาดูงานต่างประเทศ (</w:t>
            </w:r>
            <w:proofErr w:type="spellStart"/>
            <w:r w:rsidR="006D27C8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สวท.</w:t>
            </w:r>
            <w:proofErr w:type="spellEnd"/>
            <w:r w:rsidR="006D27C8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2.4-3-7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)</w:t>
            </w:r>
          </w:p>
        </w:tc>
        <w:tc>
          <w:tcPr>
            <w:tcW w:w="1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สวท</w:t>
            </w:r>
            <w:r w:rsidR="006D27C8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.</w:t>
            </w:r>
            <w:proofErr w:type="spellEnd"/>
            <w:r w:rsidR="006D27C8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2.4-3-1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ภาพ</w:t>
            </w:r>
            <w:r w:rsidR="00CD27B4" w:rsidRPr="00E46D4E">
              <w:rPr>
                <w:rFonts w:asciiTheme="minorBidi" w:hAnsiTheme="minorBidi" w:cstheme="minorBidi"/>
                <w:sz w:val="28"/>
                <w:cs/>
              </w:rPr>
              <w:t>ถ่าย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สถานที่ปฏิบัติงาน</w:t>
            </w:r>
          </w:p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2.4-3-2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ภาพ</w:t>
            </w:r>
            <w:r w:rsidR="00CD27B4" w:rsidRPr="00E46D4E">
              <w:rPr>
                <w:rFonts w:asciiTheme="minorBidi" w:hAnsiTheme="minorBidi" w:cstheme="minorBidi"/>
                <w:sz w:val="28"/>
                <w:cs/>
              </w:rPr>
              <w:t xml:space="preserve">ถ่าย  </w:t>
            </w:r>
            <w:r w:rsidR="00414688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ห้องรับประทานอาหาร</w:t>
            </w:r>
            <w:r w:rsidR="00414688">
              <w:rPr>
                <w:rFonts w:asciiTheme="minorBidi" w:hAnsiTheme="minorBidi" w:cstheme="minorBidi" w:hint="cs"/>
                <w:sz w:val="28"/>
                <w:cs/>
              </w:rPr>
              <w:t>หรือ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ห้องพักผ่อน </w:t>
            </w:r>
          </w:p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</w:t>
            </w:r>
            <w:r w:rsidR="006D27C8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.</w:t>
            </w:r>
            <w:proofErr w:type="spellEnd"/>
            <w:r w:rsidR="006D27C8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2.4-3-3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ภาพ</w:t>
            </w:r>
            <w:r w:rsidR="00D43D9F" w:rsidRPr="00E46D4E">
              <w:rPr>
                <w:rFonts w:asciiTheme="minorBidi" w:hAnsiTheme="minorBidi" w:cstheme="minorBidi"/>
                <w:sz w:val="28"/>
                <w:cs/>
              </w:rPr>
              <w:t>ถ่าย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งานเลี้ยงปีใหม่</w:t>
            </w:r>
          </w:p>
          <w:p w:rsidR="006D27C8" w:rsidRPr="00E46D4E" w:rsidRDefault="006D27C8" w:rsidP="00043857">
            <w:pPr>
              <w:rPr>
                <w:rFonts w:asciiTheme="minorBidi" w:hAnsiTheme="minorBidi" w:cstheme="minorBidi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2.4-3-4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ภาพถ่ายการมอบรางวัลให้แก่บุคลากรดีเด่นด้านการจัดชั้นหนังสือ ประจำปี 2555</w:t>
            </w:r>
          </w:p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2.4-3-</w:t>
            </w:r>
            <w:r w:rsidR="006D27C8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5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รายงาน</w:t>
            </w:r>
          </w:p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การประชุมสำนัก</w:t>
            </w:r>
            <w:proofErr w:type="spellStart"/>
            <w:r w:rsidRPr="00E46D4E">
              <w:rPr>
                <w:rFonts w:asciiTheme="minorBidi" w:hAnsiTheme="minorBidi" w:cstheme="minorBidi"/>
                <w:sz w:val="28"/>
                <w:cs/>
              </w:rPr>
              <w:t>วิทย</w:t>
            </w:r>
            <w:proofErr w:type="spellEnd"/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บริการและเทคโนโลยีสารสนเทศ </w:t>
            </w:r>
          </w:p>
          <w:p w:rsidR="00CE5198" w:rsidRDefault="00CE5198" w:rsidP="00043857">
            <w:pPr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ครั้งที่</w:t>
            </w:r>
            <w:r w:rsidR="00476CBD" w:rsidRPr="00E46D4E">
              <w:rPr>
                <w:rFonts w:asciiTheme="minorBidi" w:hAnsiTheme="minorBidi" w:cstheme="minorBidi"/>
                <w:sz w:val="28"/>
                <w:cs/>
              </w:rPr>
              <w:t xml:space="preserve"> 4</w:t>
            </w:r>
            <w:r w:rsidR="00AC366F" w:rsidRPr="00E46D4E">
              <w:rPr>
                <w:rFonts w:asciiTheme="minorBidi" w:hAnsiTheme="minorBidi" w:cstheme="minorBidi"/>
                <w:sz w:val="28"/>
                <w:cs/>
              </w:rPr>
              <w:t>/2556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</w:t>
            </w:r>
          </w:p>
          <w:p w:rsidR="00414688" w:rsidRDefault="00414688" w:rsidP="00043857">
            <w:pPr>
              <w:rPr>
                <w:rFonts w:asciiTheme="minorBidi" w:hAnsiTheme="minorBidi" w:cstheme="minorBidi"/>
                <w:sz w:val="28"/>
              </w:rPr>
            </w:pPr>
          </w:p>
          <w:p w:rsidR="00414688" w:rsidRDefault="00414688" w:rsidP="00043857">
            <w:pPr>
              <w:rPr>
                <w:rFonts w:asciiTheme="minorBidi" w:hAnsiTheme="minorBidi" w:cstheme="minorBidi"/>
                <w:sz w:val="28"/>
              </w:rPr>
            </w:pPr>
          </w:p>
          <w:p w:rsidR="00414688" w:rsidRDefault="00414688" w:rsidP="00043857">
            <w:pPr>
              <w:rPr>
                <w:rFonts w:asciiTheme="minorBidi" w:hAnsiTheme="minorBidi" w:cstheme="minorBidi"/>
                <w:sz w:val="28"/>
              </w:rPr>
            </w:pPr>
          </w:p>
          <w:p w:rsidR="00414688" w:rsidRDefault="00414688" w:rsidP="00043857">
            <w:pPr>
              <w:rPr>
                <w:rFonts w:asciiTheme="minorBidi" w:hAnsiTheme="minorBidi" w:cstheme="minorBidi"/>
                <w:sz w:val="28"/>
              </w:rPr>
            </w:pPr>
          </w:p>
          <w:p w:rsidR="00BB4A10" w:rsidRPr="00E46D4E" w:rsidRDefault="00BB4A10" w:rsidP="00043857">
            <w:pPr>
              <w:rPr>
                <w:rFonts w:asciiTheme="minorBidi" w:hAnsiTheme="minorBidi" w:cstheme="minorBidi"/>
                <w:sz w:val="28"/>
              </w:rPr>
            </w:pPr>
          </w:p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2.4-3-</w:t>
            </w:r>
            <w:r w:rsidR="006D27C8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6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AD4D14" w:rsidRPr="00E46D4E">
              <w:rPr>
                <w:rFonts w:asciiTheme="minorBidi" w:hAnsiTheme="minorBidi" w:cstheme="minorBidi"/>
                <w:sz w:val="28"/>
                <w:cs/>
              </w:rPr>
              <w:t>แผน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การจัดการความรู้</w:t>
            </w:r>
            <w:r w:rsidR="00AD4D14" w:rsidRPr="00E46D4E">
              <w:rPr>
                <w:rFonts w:asciiTheme="minorBidi" w:hAnsiTheme="minorBidi" w:cstheme="minorBidi"/>
                <w:sz w:val="28"/>
                <w:cs/>
              </w:rPr>
              <w:t xml:space="preserve"> (</w:t>
            </w:r>
            <w:r w:rsidR="00AD4D14" w:rsidRPr="00E46D4E">
              <w:rPr>
                <w:rFonts w:asciiTheme="minorBidi" w:hAnsiTheme="minorBidi" w:cstheme="minorBidi"/>
                <w:sz w:val="28"/>
              </w:rPr>
              <w:t>KM</w:t>
            </w:r>
            <w:r w:rsidR="00AD4D14" w:rsidRPr="00E46D4E">
              <w:rPr>
                <w:rFonts w:asciiTheme="minorBidi" w:hAnsiTheme="minorBidi" w:cstheme="minorBidi"/>
                <w:sz w:val="28"/>
                <w:cs/>
              </w:rPr>
              <w:t>)</w:t>
            </w:r>
          </w:p>
          <w:p w:rsidR="00064F1F" w:rsidRPr="00E46D4E" w:rsidRDefault="00122EAA" w:rsidP="00043857">
            <w:pPr>
              <w:rPr>
                <w:rFonts w:asciiTheme="minorBidi" w:hAnsiTheme="minorBidi" w:cstheme="minorBidi"/>
                <w:color w:val="000000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  <w:t>2.4-3-</w:t>
            </w:r>
            <w:r w:rsidR="006D27C8"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  <w:t>7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 ภาพ</w:t>
            </w:r>
            <w:r w:rsidR="00D43D9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ถ่าย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ศึกษาดูงานต่างประเทศ</w:t>
            </w:r>
            <w:r w:rsidR="00064F1F" w:rsidRPr="00E46D4E">
              <w:rPr>
                <w:rFonts w:asciiTheme="minorBidi" w:hAnsiTheme="minorBidi" w:cstheme="minorBidi"/>
                <w:sz w:val="28"/>
                <w:cs/>
              </w:rPr>
              <w:t xml:space="preserve">       </w:t>
            </w:r>
          </w:p>
        </w:tc>
      </w:tr>
      <w:tr w:rsidR="00064F1F" w:rsidRPr="00E46D4E" w:rsidTr="008F3406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lastRenderedPageBreak/>
              <w:sym w:font="Wingdings 2" w:char="F052"/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4</w:t>
            </w: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</w:rPr>
              <w:t>.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มีระบบการติดตามให้คณาจารย์และบุคลากรสายสนับสนุนนำความรู้และทักษะที่ได้จากการพัฒนามาใช้ในการจัดการเรียนการสอนและการวัดผลการเรียนรู้ของนักศึกษา</w:t>
            </w: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</w:rPr>
              <w:t xml:space="preserve"> </w:t>
            </w: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ตลอดจนการปฏิบัติงานที่เกี่ยวข้อง</w:t>
            </w:r>
          </w:p>
        </w:tc>
        <w:tc>
          <w:tcPr>
            <w:tcW w:w="1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5A86" w:rsidRPr="00E46D4E" w:rsidRDefault="00064F1F" w:rsidP="008F3406">
            <w:pPr>
              <w:rPr>
                <w:rFonts w:asciiTheme="minorBidi" w:hAnsiTheme="minorBidi" w:cstheme="minorBidi"/>
                <w:color w:val="000000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      สำนักฯ มีการจัดส่งบุคลากรเข้าร่วมประชุม  ฝึกอบรมเพื่อ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พัฒนาสมรรถนะในการปฏิบัติงาน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และมีการติดตามภายหลังการเข้ารับการเข้ารับการฝึกอบรมโดยให้บุคลากรเขียนรายงานผลการนำความรู้ที่ได้จากการพัฒนามาใช้ในการปฏิบัติงาน (</w:t>
            </w:r>
            <w:proofErr w:type="spellStart"/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สวท</w:t>
            </w:r>
            <w:proofErr w:type="spellEnd"/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2.4-4-1)</w:t>
            </w:r>
            <w:r w:rsidR="00FD6BD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</w:t>
            </w:r>
            <w:r w:rsidR="00476CBD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,</w:t>
            </w:r>
            <w:r w:rsidR="00FD6BD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(</w:t>
            </w:r>
            <w:proofErr w:type="spellStart"/>
            <w:r w:rsidR="00FD6BD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สวท.</w:t>
            </w:r>
            <w:proofErr w:type="spellEnd"/>
            <w:r w:rsidR="00FD6BDF"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>2.4-4-2</w:t>
            </w:r>
            <w:r w:rsidR="00FD6BD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)</w:t>
            </w:r>
          </w:p>
        </w:tc>
        <w:tc>
          <w:tcPr>
            <w:tcW w:w="1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6BDF" w:rsidRPr="00E46D4E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  <w:t>สวท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cs/>
              </w:rPr>
              <w:t xml:space="preserve"> 2.4-4-1</w:t>
            </w:r>
            <w:r w:rsidR="00FD6BD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ตารางการพัฒนาบุคลากรสำนัก</w:t>
            </w:r>
            <w:proofErr w:type="spellStart"/>
            <w:r w:rsidR="00FD6BD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วิทย</w:t>
            </w:r>
            <w:proofErr w:type="spellEnd"/>
            <w:r w:rsidR="00FD6BD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บริการฯ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</w:t>
            </w:r>
          </w:p>
          <w:p w:rsidR="00064F1F" w:rsidRPr="00E46D4E" w:rsidRDefault="00FD6BDF" w:rsidP="00FD6BDF">
            <w:pPr>
              <w:rPr>
                <w:rFonts w:asciiTheme="minorBidi" w:hAnsiTheme="minorBidi" w:cstheme="minorBidi"/>
                <w:color w:val="000000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pacing w:val="-2"/>
                <w:sz w:val="28"/>
                <w:cs/>
              </w:rPr>
              <w:t>2.4-4-2</w:t>
            </w:r>
            <w:r w:rsidRPr="00E46D4E">
              <w:rPr>
                <w:rFonts w:asciiTheme="minorBidi" w:hAnsiTheme="minorBidi" w:cstheme="minorBidi"/>
                <w:spacing w:val="-2"/>
                <w:sz w:val="28"/>
                <w:cs/>
              </w:rPr>
              <w:t xml:space="preserve"> </w:t>
            </w:r>
            <w:r w:rsidR="00064F1F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รายงานสรุปผลการอบรม/ประชุม สัมมนา/ศึกษาดูงานของบุคลากร</w:t>
            </w:r>
          </w:p>
        </w:tc>
      </w:tr>
      <w:tr w:rsidR="00064F1F" w:rsidRPr="00E46D4E" w:rsidTr="008F3406">
        <w:trPr>
          <w:trHeight w:val="20"/>
        </w:trPr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sym w:font="Wingdings 2" w:char="F052"/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5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  <w:cs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มีการให้ความรู้ด้านจรรยาบรรณอาจารย์และบุคลากรสายสนับสนุน</w:t>
            </w: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</w:rPr>
              <w:t xml:space="preserve"> </w:t>
            </w: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และดูแลควบคุมให้คณาจารย์และบุคลากรสายสนับสนุนถือปฏิบัติ</w:t>
            </w:r>
          </w:p>
        </w:tc>
        <w:tc>
          <w:tcPr>
            <w:tcW w:w="1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414688">
            <w:pPr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   สำนักฯ มีคู่มือจรรยาบรรณที่จัดทำโดยมหาวิทยาลัยให้กับบุคลากรสายผู้สอนและสายสนับสนุนได้ถือปฏิบัติอย่างสม่ำเสมอ  (</w:t>
            </w:r>
            <w:proofErr w:type="spellStart"/>
            <w:r w:rsidRPr="00E46D4E">
              <w:rPr>
                <w:rFonts w:asciiTheme="minorBidi" w:hAnsiTheme="minorBidi" w:cstheme="minorBidi"/>
                <w:sz w:val="28"/>
                <w:cs/>
              </w:rPr>
              <w:t>สวท</w:t>
            </w:r>
            <w:proofErr w:type="spellEnd"/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2.4</w:t>
            </w:r>
            <w:r w:rsidRPr="00E46D4E">
              <w:rPr>
                <w:rFonts w:asciiTheme="minorBidi" w:hAnsiTheme="minorBidi" w:cstheme="minorBidi"/>
                <w:sz w:val="28"/>
              </w:rPr>
              <w:t>–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5</w:t>
            </w:r>
            <w:r w:rsidRPr="00E46D4E">
              <w:rPr>
                <w:rFonts w:asciiTheme="minorBidi" w:hAnsiTheme="minorBidi" w:cstheme="minorBidi"/>
                <w:sz w:val="28"/>
              </w:rPr>
              <w:t>–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1) </w:t>
            </w:r>
            <w:r w:rsidR="00476CBD" w:rsidRPr="00E46D4E">
              <w:rPr>
                <w:rFonts w:asciiTheme="minorBidi" w:hAnsiTheme="minorBidi" w:cstheme="minorBidi"/>
                <w:sz w:val="28"/>
                <w:cs/>
              </w:rPr>
              <w:t>และ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มีการประชุมชี้แจงด้านจรรยาบรรณโดยผู้อำนวยการสำนักฯ (</w:t>
            </w:r>
            <w:proofErr w:type="spellStart"/>
            <w:r w:rsidRPr="00E46D4E">
              <w:rPr>
                <w:rFonts w:asciiTheme="minorBidi" w:hAnsiTheme="minorBidi" w:cstheme="minorBidi"/>
                <w:sz w:val="28"/>
                <w:cs/>
              </w:rPr>
              <w:t>สวท</w:t>
            </w:r>
            <w:proofErr w:type="spellEnd"/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2.4</w:t>
            </w:r>
            <w:r w:rsidRPr="00E46D4E">
              <w:rPr>
                <w:rFonts w:asciiTheme="minorBidi" w:hAnsiTheme="minorBidi" w:cstheme="minorBidi"/>
                <w:sz w:val="28"/>
              </w:rPr>
              <w:t>–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5</w:t>
            </w:r>
            <w:r w:rsidRPr="00E46D4E">
              <w:rPr>
                <w:rFonts w:asciiTheme="minorBidi" w:hAnsiTheme="minorBidi" w:cstheme="minorBidi"/>
                <w:sz w:val="28"/>
              </w:rPr>
              <w:t>–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2)</w:t>
            </w:r>
            <w:r w:rsidR="006D27C8" w:rsidRPr="00E46D4E">
              <w:rPr>
                <w:rFonts w:asciiTheme="minorBidi" w:hAnsiTheme="minorBidi" w:cstheme="minorBidi"/>
                <w:sz w:val="28"/>
                <w:cs/>
              </w:rPr>
              <w:t>,</w:t>
            </w:r>
            <w:r w:rsidR="00414688">
              <w:rPr>
                <w:rFonts w:asciiTheme="minorBidi" w:hAnsiTheme="minorBidi" w:cstheme="minorBidi" w:hint="cs"/>
                <w:sz w:val="28"/>
                <w:cs/>
              </w:rPr>
              <w:t xml:space="preserve">   </w:t>
            </w:r>
            <w:r w:rsidR="008340B4" w:rsidRPr="00E46D4E">
              <w:rPr>
                <w:rFonts w:asciiTheme="minorBidi" w:hAnsiTheme="minorBidi" w:cstheme="minorBidi"/>
                <w:sz w:val="28"/>
                <w:cs/>
              </w:rPr>
              <w:t>(</w:t>
            </w:r>
            <w:proofErr w:type="spellStart"/>
            <w:r w:rsidR="006D27C8" w:rsidRPr="00E46D4E">
              <w:rPr>
                <w:rFonts w:asciiTheme="minorBidi" w:hAnsiTheme="minorBidi" w:cstheme="minorBidi"/>
                <w:sz w:val="28"/>
                <w:cs/>
              </w:rPr>
              <w:t>สวท.</w:t>
            </w:r>
            <w:proofErr w:type="spellEnd"/>
            <w:r w:rsidR="006D27C8" w:rsidRPr="00E46D4E">
              <w:rPr>
                <w:rFonts w:asciiTheme="minorBidi" w:hAnsiTheme="minorBidi" w:cstheme="minorBidi"/>
                <w:sz w:val="28"/>
                <w:cs/>
              </w:rPr>
              <w:t xml:space="preserve"> 2.4-</w:t>
            </w:r>
            <w:r w:rsidR="008340B4" w:rsidRPr="00E46D4E">
              <w:rPr>
                <w:rFonts w:asciiTheme="minorBidi" w:hAnsiTheme="minorBidi" w:cstheme="minorBidi"/>
                <w:sz w:val="28"/>
                <w:cs/>
              </w:rPr>
              <w:t xml:space="preserve">5-3) </w:t>
            </w:r>
          </w:p>
        </w:tc>
        <w:tc>
          <w:tcPr>
            <w:tcW w:w="1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. 2.4-5-1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คู่มือจรรยาบรรณของข้าราชการและบุคลากรสายสนับสนุน</w:t>
            </w:r>
          </w:p>
          <w:p w:rsidR="008340B4" w:rsidRPr="00E46D4E" w:rsidRDefault="00D43D9F" w:rsidP="00043857">
            <w:pPr>
              <w:rPr>
                <w:rFonts w:asciiTheme="minorBidi" w:hAnsiTheme="minorBidi" w:cstheme="minorBidi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2.4-</w:t>
            </w:r>
            <w:r w:rsidR="00064F1F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5-2</w:t>
            </w:r>
            <w:r w:rsidR="00064F1F" w:rsidRPr="00E46D4E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8340B4" w:rsidRPr="00E46D4E">
              <w:rPr>
                <w:rFonts w:asciiTheme="minorBidi" w:hAnsiTheme="minorBidi" w:cstheme="minorBidi"/>
                <w:sz w:val="28"/>
                <w:cs/>
              </w:rPr>
              <w:t>รายงานการประชุม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การให้ความรู้ด้านจรรยาบรรณ</w:t>
            </w:r>
            <w:r w:rsidR="00992D6D" w:rsidRPr="00E46D4E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</w:p>
          <w:p w:rsidR="00064F1F" w:rsidRPr="00E46D4E" w:rsidRDefault="00D43D9F" w:rsidP="006D27C8">
            <w:pPr>
              <w:rPr>
                <w:rFonts w:asciiTheme="minorBidi" w:hAnsiTheme="minorBidi" w:cstheme="minorBidi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2.4-</w:t>
            </w:r>
            <w:r w:rsidR="008340B4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5-3</w:t>
            </w:r>
            <w:r w:rsidR="008340B4" w:rsidRPr="00E46D4E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064F1F" w:rsidRPr="00E46D4E">
              <w:rPr>
                <w:rFonts w:asciiTheme="minorBidi" w:hAnsiTheme="minorBidi" w:cstheme="minorBidi"/>
                <w:sz w:val="28"/>
                <w:cs/>
              </w:rPr>
              <w:t>ภาพถ่าย</w:t>
            </w:r>
            <w:r w:rsidR="006D27C8" w:rsidRPr="00E46D4E">
              <w:rPr>
                <w:rFonts w:asciiTheme="minorBidi" w:hAnsiTheme="minorBidi" w:cstheme="minorBidi"/>
                <w:sz w:val="28"/>
                <w:cs/>
              </w:rPr>
              <w:t>ประชุม</w:t>
            </w:r>
            <w:r w:rsidR="00064F1F" w:rsidRPr="00E46D4E">
              <w:rPr>
                <w:rFonts w:asciiTheme="minorBidi" w:hAnsiTheme="minorBidi" w:cstheme="minorBidi"/>
                <w:sz w:val="28"/>
                <w:cs/>
              </w:rPr>
              <w:t>การให้ความรู้ด้านจรรยาบรรณ</w:t>
            </w:r>
          </w:p>
        </w:tc>
      </w:tr>
      <w:tr w:rsidR="00064F1F" w:rsidRPr="00E46D4E" w:rsidTr="008F3406">
        <w:trPr>
          <w:trHeight w:val="1867"/>
        </w:trPr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sym w:font="Wingdings 2" w:char="F052"/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6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มีการประเมินผลความสำเร็จของแผนการบริหารและการพัฒนาคณาจารย์และบุคลากรสนับสนุน</w:t>
            </w:r>
          </w:p>
        </w:tc>
        <w:tc>
          <w:tcPr>
            <w:tcW w:w="1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793D" w:rsidRPr="00E46D4E" w:rsidRDefault="00F571B4" w:rsidP="00356C00">
            <w:pPr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 </w:t>
            </w:r>
            <w:r w:rsidR="008340B4" w:rsidRPr="00E46D4E">
              <w:rPr>
                <w:rFonts w:asciiTheme="minorBidi" w:hAnsiTheme="minorBidi" w:cstheme="minorBidi"/>
                <w:sz w:val="28"/>
                <w:cs/>
              </w:rPr>
              <w:t xml:space="preserve">    </w:t>
            </w:r>
            <w:r w:rsidR="00064F1F" w:rsidRPr="00E46D4E">
              <w:rPr>
                <w:rFonts w:asciiTheme="minorBidi" w:hAnsiTheme="minorBidi" w:cstheme="minorBidi"/>
                <w:sz w:val="28"/>
                <w:cs/>
              </w:rPr>
              <w:t>สำนักฯ  มีการ</w:t>
            </w:r>
            <w:r w:rsidR="003C377B" w:rsidRPr="00E46D4E">
              <w:rPr>
                <w:rFonts w:asciiTheme="minorBidi" w:hAnsiTheme="minorBidi" w:cstheme="minorBidi"/>
                <w:sz w:val="28"/>
                <w:cs/>
              </w:rPr>
              <w:t>ดำเนินการจัดทำ</w:t>
            </w:r>
            <w:r w:rsidR="003C377B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รายงานการประเมินสัมฤทธิผลของแผนการบริหารและการพัฒนาบุคลากร</w:t>
            </w:r>
            <w:r w:rsidR="003C377B" w:rsidRPr="00E46D4E">
              <w:rPr>
                <w:rFonts w:asciiTheme="minorBidi" w:hAnsiTheme="minorBidi" w:cstheme="minorBidi"/>
                <w:spacing w:val="-4"/>
                <w:sz w:val="28"/>
              </w:rPr>
              <w:t xml:space="preserve"> </w:t>
            </w:r>
            <w:r w:rsidR="003C377B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สำนัก</w:t>
            </w:r>
            <w:proofErr w:type="spellStart"/>
            <w:r w:rsidR="003C377B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วิทย</w:t>
            </w:r>
            <w:proofErr w:type="spellEnd"/>
            <w:r w:rsidR="003C377B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 xml:space="preserve">บริการฯ  </w:t>
            </w:r>
            <w:r w:rsidR="00992D6D" w:rsidRPr="00E46D4E">
              <w:rPr>
                <w:rFonts w:asciiTheme="minorBidi" w:hAnsiTheme="minorBidi" w:cstheme="minorBidi"/>
                <w:sz w:val="28"/>
                <w:cs/>
              </w:rPr>
              <w:t>(</w:t>
            </w:r>
            <w:proofErr w:type="spellStart"/>
            <w:r w:rsidR="00992D6D" w:rsidRPr="00E46D4E">
              <w:rPr>
                <w:rFonts w:asciiTheme="minorBidi" w:hAnsiTheme="minorBidi" w:cstheme="minorBidi"/>
                <w:sz w:val="28"/>
                <w:cs/>
              </w:rPr>
              <w:t>สวท.</w:t>
            </w:r>
            <w:proofErr w:type="spellEnd"/>
            <w:r w:rsidR="00992D6D" w:rsidRPr="00E46D4E">
              <w:rPr>
                <w:rFonts w:asciiTheme="minorBidi" w:hAnsiTheme="minorBidi" w:cstheme="minorBidi"/>
                <w:sz w:val="28"/>
                <w:cs/>
              </w:rPr>
              <w:t xml:space="preserve"> 2.4-6-</w:t>
            </w:r>
            <w:r w:rsidR="003C377B" w:rsidRPr="00E46D4E">
              <w:rPr>
                <w:rFonts w:asciiTheme="minorBidi" w:hAnsiTheme="minorBidi" w:cstheme="minorBidi"/>
                <w:sz w:val="28"/>
                <w:cs/>
              </w:rPr>
              <w:t>1)</w:t>
            </w:r>
            <w:r w:rsidR="00AD4D14" w:rsidRPr="00E46D4E">
              <w:rPr>
                <w:rFonts w:asciiTheme="minorBidi" w:hAnsiTheme="minorBidi" w:cstheme="minorBidi"/>
                <w:sz w:val="28"/>
                <w:cs/>
              </w:rPr>
              <w:t>, (</w:t>
            </w:r>
            <w:proofErr w:type="spellStart"/>
            <w:r w:rsidR="00AD4D14" w:rsidRPr="00E46D4E">
              <w:rPr>
                <w:rFonts w:asciiTheme="minorBidi" w:hAnsiTheme="minorBidi" w:cstheme="minorBidi"/>
                <w:sz w:val="28"/>
                <w:cs/>
              </w:rPr>
              <w:t>สวท</w:t>
            </w:r>
            <w:proofErr w:type="spellEnd"/>
            <w:r w:rsidR="00AD4D14" w:rsidRPr="00E46D4E">
              <w:rPr>
                <w:rFonts w:asciiTheme="minorBidi" w:hAnsiTheme="minorBidi" w:cstheme="minorBidi"/>
                <w:sz w:val="28"/>
                <w:cs/>
              </w:rPr>
              <w:t>. 2.4-6-2)</w:t>
            </w:r>
          </w:p>
          <w:p w:rsidR="00064F1F" w:rsidRPr="00E46D4E" w:rsidRDefault="00D0793D" w:rsidP="00356C00">
            <w:pPr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 </w:t>
            </w:r>
            <w:r w:rsidR="00064F1F" w:rsidRPr="00E46D4E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 </w:t>
            </w:r>
            <w:r w:rsidR="00AE2F71">
              <w:rPr>
                <w:rFonts w:asciiTheme="minorBidi" w:hAnsiTheme="minorBidi" w:cstheme="minorBidi" w:hint="cs"/>
                <w:sz w:val="28"/>
                <w:cs/>
              </w:rPr>
              <w:t>จากการที่สำนักฯ ได้นำบุคลากรไปพัฒนาในด้านต่างๆ ซึ่งได้รับความรู้และประสบการณ์มาปรับปรุงและพัฒนางานในสำนัก จนได้รับความพึงพอใจจากผู้ใช้บริการที่มีต่อคุณภาพการให้บริการ</w:t>
            </w:r>
            <w:r w:rsidR="00AE2F71">
              <w:rPr>
                <w:rFonts w:asciiTheme="minorBidi" w:hAnsiTheme="minorBidi" w:cstheme="minorBidi" w:hint="cs"/>
                <w:sz w:val="28"/>
                <w:cs/>
              </w:rPr>
              <w:lastRenderedPageBreak/>
              <w:t>ของสำนัก</w:t>
            </w:r>
            <w:proofErr w:type="spellStart"/>
            <w:r w:rsidR="00AE2F71">
              <w:rPr>
                <w:rFonts w:asciiTheme="minorBidi" w:hAnsiTheme="minorBidi" w:cstheme="minorBidi" w:hint="cs"/>
                <w:sz w:val="28"/>
                <w:cs/>
              </w:rPr>
              <w:t>วิทย</w:t>
            </w:r>
            <w:proofErr w:type="spellEnd"/>
            <w:r w:rsidR="00AE2F71">
              <w:rPr>
                <w:rFonts w:asciiTheme="minorBidi" w:hAnsiTheme="minorBidi" w:cstheme="minorBidi" w:hint="cs"/>
                <w:sz w:val="28"/>
                <w:cs/>
              </w:rPr>
              <w:t>บริการและเทคโนโลยีสารสนเทศ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(</w:t>
            </w:r>
            <w:proofErr w:type="spellStart"/>
            <w:r w:rsidRPr="00E46D4E">
              <w:rPr>
                <w:rFonts w:asciiTheme="minorBidi" w:hAnsiTheme="minorBidi" w:cstheme="minorBidi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2.4-6-</w:t>
            </w:r>
            <w:r w:rsidR="00FD04FD" w:rsidRPr="00E46D4E">
              <w:rPr>
                <w:rFonts w:asciiTheme="minorBidi" w:hAnsiTheme="minorBidi" w:cstheme="minorBidi"/>
                <w:sz w:val="28"/>
                <w:cs/>
              </w:rPr>
              <w:t>3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)</w:t>
            </w:r>
          </w:p>
          <w:p w:rsidR="00356C00" w:rsidRPr="00E46D4E" w:rsidRDefault="00356C00" w:rsidP="00356C00">
            <w:pPr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2D6D" w:rsidRPr="00E46D4E" w:rsidRDefault="00992D6D" w:rsidP="00043857">
            <w:pPr>
              <w:rPr>
                <w:rFonts w:asciiTheme="minorBidi" w:hAnsiTheme="minorBidi" w:cstheme="minorBidi"/>
                <w:spacing w:val="-4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lastRenderedPageBreak/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t xml:space="preserve"> </w:t>
            </w:r>
            <w:r w:rsidR="003C377B"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</w:rPr>
              <w:t xml:space="preserve"> 2.4-6-</w:t>
            </w:r>
            <w:r w:rsidR="00356C00"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</w:rPr>
              <w:t>1</w:t>
            </w:r>
            <w:r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 xml:space="preserve">  </w:t>
            </w:r>
            <w:r w:rsidR="00F571B4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รายงาน</w:t>
            </w:r>
            <w:r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การประเมิน</w:t>
            </w:r>
            <w:r w:rsidR="00F571B4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สัมฤทธิผล</w:t>
            </w:r>
            <w:r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ของแผน</w:t>
            </w:r>
            <w:r w:rsidR="00F571B4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การบริหารและการ</w:t>
            </w:r>
            <w:r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พัฒนาบุคลากร</w:t>
            </w:r>
            <w:r w:rsidR="002C03E3" w:rsidRPr="00E46D4E">
              <w:rPr>
                <w:rFonts w:asciiTheme="minorBidi" w:hAnsiTheme="minorBidi" w:cstheme="minorBidi"/>
                <w:spacing w:val="-4"/>
                <w:sz w:val="28"/>
              </w:rPr>
              <w:t xml:space="preserve"> </w:t>
            </w:r>
            <w:r w:rsidR="002C03E3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สำนัก</w:t>
            </w:r>
            <w:proofErr w:type="spellStart"/>
            <w:r w:rsidR="002C03E3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วิทย</w:t>
            </w:r>
            <w:proofErr w:type="spellEnd"/>
            <w:r w:rsidR="002C03E3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 xml:space="preserve">บริการฯ  </w:t>
            </w:r>
            <w:r w:rsidR="003C377B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ประจำ</w:t>
            </w:r>
            <w:r w:rsidR="002C03E3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ปี</w:t>
            </w:r>
            <w:r w:rsidR="003C377B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 xml:space="preserve">  </w:t>
            </w:r>
            <w:r w:rsidR="00AC366F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2555</w:t>
            </w:r>
          </w:p>
          <w:p w:rsidR="00AD4D14" w:rsidRDefault="00AD4D14" w:rsidP="00043857">
            <w:pPr>
              <w:rPr>
                <w:rFonts w:asciiTheme="minorBidi" w:hAnsiTheme="minorBidi" w:cstheme="minorBidi"/>
                <w:spacing w:val="-4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</w:rPr>
              <w:t xml:space="preserve"> 2.4-6-2</w:t>
            </w:r>
            <w:r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 xml:space="preserve">  ผลการติดตามการดำเนินงานตามรายงานการพัฒนาบุคลากร</w:t>
            </w:r>
          </w:p>
          <w:p w:rsidR="008F3406" w:rsidRPr="00E46D4E" w:rsidRDefault="008F3406" w:rsidP="00043857">
            <w:pPr>
              <w:rPr>
                <w:rFonts w:asciiTheme="minorBidi" w:hAnsiTheme="minorBidi" w:cstheme="minorBidi"/>
                <w:spacing w:val="-4"/>
                <w:sz w:val="28"/>
                <w:cs/>
              </w:rPr>
            </w:pPr>
          </w:p>
          <w:p w:rsidR="00992D6D" w:rsidRPr="00E46D4E" w:rsidRDefault="00356C00" w:rsidP="00043857">
            <w:pPr>
              <w:rPr>
                <w:rFonts w:asciiTheme="minorBidi" w:hAnsiTheme="minorBidi" w:cstheme="minorBidi"/>
                <w:spacing w:val="-4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lastRenderedPageBreak/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</w:rPr>
              <w:t xml:space="preserve"> 2.4-6-</w:t>
            </w:r>
            <w:r w:rsidR="00FD04FD" w:rsidRPr="00E46D4E">
              <w:rPr>
                <w:rFonts w:asciiTheme="minorBidi" w:hAnsiTheme="minorBidi" w:cstheme="minorBidi"/>
                <w:b/>
                <w:bCs/>
                <w:spacing w:val="-4"/>
                <w:sz w:val="28"/>
              </w:rPr>
              <w:t>3</w:t>
            </w:r>
            <w:r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 xml:space="preserve"> รายงานความพึงพอใจของผู้ใช้บริการที่มีต่อคุณภาพการบริการของสำนัก</w:t>
            </w:r>
            <w:proofErr w:type="spellStart"/>
            <w:r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วิทย</w:t>
            </w:r>
            <w:proofErr w:type="spellEnd"/>
            <w:r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>บริการฯ</w:t>
            </w:r>
            <w:r w:rsidR="00AD4D14" w:rsidRPr="00E46D4E">
              <w:rPr>
                <w:rFonts w:asciiTheme="minorBidi" w:hAnsiTheme="minorBidi" w:cstheme="minorBidi"/>
                <w:spacing w:val="-4"/>
                <w:sz w:val="28"/>
                <w:cs/>
              </w:rPr>
              <w:t xml:space="preserve">   คิดเป็นร้อยละ 86.40</w:t>
            </w:r>
          </w:p>
        </w:tc>
      </w:tr>
      <w:tr w:rsidR="00064F1F" w:rsidRPr="00E46D4E" w:rsidTr="008F3406">
        <w:tc>
          <w:tcPr>
            <w:tcW w:w="2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</w:rPr>
              <w:lastRenderedPageBreak/>
              <w:sym w:font="Wingdings 2" w:char="F052"/>
            </w:r>
          </w:p>
        </w:tc>
        <w:tc>
          <w:tcPr>
            <w:tcW w:w="2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7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มีการนำผลการประเมินไปปรับปรุงแผนหรือปรับปรุงการบริหารและการพัฒนาคณาจารย์และบุคลากรสายสนับสนุน</w:t>
            </w:r>
          </w:p>
        </w:tc>
        <w:tc>
          <w:tcPr>
            <w:tcW w:w="1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6D27C8">
            <w:pPr>
              <w:spacing w:before="100" w:beforeAutospacing="1" w:after="100" w:afterAutospacing="1"/>
              <w:rPr>
                <w:rFonts w:asciiTheme="minorBidi" w:hAnsiTheme="minorBidi" w:cstheme="minorBidi"/>
                <w:color w:val="000000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     สำนักฯ  มีการนำผลการประเมินไปปรับปรุงแผนหรือปรับปรุงการบริหารและการพัฒนา </w:t>
            </w:r>
            <w:r w:rsidRPr="00E46D4E">
              <w:rPr>
                <w:rFonts w:asciiTheme="minorBidi" w:eastAsia="CordiaNew-Bold" w:hAnsiTheme="minorBidi" w:cstheme="minorBidi"/>
                <w:color w:val="000000"/>
                <w:sz w:val="28"/>
                <w:cs/>
              </w:rPr>
              <w:t>คณาจารย์และบุคลากรสายสนับสนุน</w:t>
            </w: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 (</w:t>
            </w:r>
            <w:proofErr w:type="spellStart"/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2.4-7.1)</w:t>
            </w:r>
            <w:r w:rsidR="006D27C8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, </w:t>
            </w:r>
            <w:r w:rsidR="00250320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(</w:t>
            </w:r>
            <w:proofErr w:type="spellStart"/>
            <w:r w:rsidR="00250320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สวท.</w:t>
            </w:r>
            <w:proofErr w:type="spellEnd"/>
            <w:r w:rsidR="00250320"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2.4-7.2)</w:t>
            </w:r>
          </w:p>
        </w:tc>
        <w:tc>
          <w:tcPr>
            <w:tcW w:w="1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65CBB" w:rsidRPr="00E46D4E" w:rsidRDefault="00064F1F" w:rsidP="00043857">
            <w:pPr>
              <w:rPr>
                <w:rFonts w:asciiTheme="minorBidi" w:hAnsiTheme="minorBidi" w:cstheme="minorBidi"/>
                <w:sz w:val="28"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2.4-7-1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3C70D7" w:rsidRPr="00E46D4E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AC366F" w:rsidRPr="00E46D4E">
              <w:rPr>
                <w:rFonts w:asciiTheme="minorBidi" w:hAnsiTheme="minorBidi" w:cstheme="minorBidi"/>
                <w:sz w:val="28"/>
                <w:cs/>
              </w:rPr>
              <w:t>รายงานประจำปี 2555</w:t>
            </w:r>
          </w:p>
          <w:p w:rsidR="00356C00" w:rsidRPr="00E46D4E" w:rsidRDefault="00A65CBB" w:rsidP="00043857">
            <w:pPr>
              <w:rPr>
                <w:rFonts w:asciiTheme="minorBidi" w:hAnsiTheme="minorBidi" w:cstheme="minorBidi"/>
                <w:sz w:val="28"/>
                <w:cs/>
              </w:rPr>
            </w:pPr>
            <w:proofErr w:type="spellStart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สวท.</w:t>
            </w:r>
            <w:proofErr w:type="spellEnd"/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2.4-7-2 </w:t>
            </w:r>
            <w:r w:rsidR="003C70D7" w:rsidRPr="00E46D4E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ตารางแสดงการนำผลการประเมินแผนการบริหารและการพัฒนาบุคลากร</w:t>
            </w:r>
          </w:p>
        </w:tc>
      </w:tr>
    </w:tbl>
    <w:p w:rsidR="00356C00" w:rsidRPr="00E46D4E" w:rsidRDefault="00356C00" w:rsidP="00064F1F">
      <w:pPr>
        <w:rPr>
          <w:rFonts w:asciiTheme="minorBidi" w:hAnsiTheme="minorBidi" w:cstheme="minorBidi"/>
          <w:b/>
          <w:bCs/>
          <w:color w:val="000000"/>
          <w:sz w:val="28"/>
        </w:rPr>
      </w:pPr>
    </w:p>
    <w:tbl>
      <w:tblPr>
        <w:tblW w:w="4936" w:type="pct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529"/>
        <w:gridCol w:w="262"/>
        <w:gridCol w:w="1067"/>
        <w:gridCol w:w="905"/>
        <w:gridCol w:w="1495"/>
        <w:gridCol w:w="1552"/>
        <w:gridCol w:w="536"/>
        <w:gridCol w:w="1869"/>
      </w:tblGrid>
      <w:tr w:rsidR="00064F1F" w:rsidRPr="00E46D4E" w:rsidTr="008F3406">
        <w:trPr>
          <w:trHeight w:val="276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การประเมินตนเองปีนี้</w:t>
            </w:r>
          </w:p>
        </w:tc>
      </w:tr>
      <w:tr w:rsidR="00064F1F" w:rsidRPr="00E46D4E" w:rsidTr="008F3406">
        <w:tc>
          <w:tcPr>
            <w:tcW w:w="8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30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1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บรรลุเป้าหมาย</w:t>
            </w:r>
            <w:r w:rsidR="00D43D9F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(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sym w:font="Wingdings 2" w:char="F050"/>
            </w: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,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sym w:font="Wingdings 2" w:char="F0CF"/>
            </w: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)</w:t>
            </w:r>
          </w:p>
        </w:tc>
        <w:tc>
          <w:tcPr>
            <w:tcW w:w="10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เป้าหมายปีถัดไป</w:t>
            </w:r>
          </w:p>
        </w:tc>
      </w:tr>
      <w:tr w:rsidR="00064F1F" w:rsidRPr="00E46D4E" w:rsidTr="008F3406">
        <w:trPr>
          <w:trHeight w:val="276"/>
        </w:trPr>
        <w:tc>
          <w:tcPr>
            <w:tcW w:w="8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7  ข้อ</w:t>
            </w:r>
          </w:p>
        </w:tc>
        <w:tc>
          <w:tcPr>
            <w:tcW w:w="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7  ข้อ</w:t>
            </w:r>
          </w:p>
        </w:tc>
        <w:tc>
          <w:tcPr>
            <w:tcW w:w="130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คะแนน 5</w:t>
            </w:r>
          </w:p>
        </w:tc>
        <w:tc>
          <w:tcPr>
            <w:tcW w:w="113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</w:rPr>
              <w:sym w:font="Wingdings 2" w:char="F050"/>
            </w:r>
          </w:p>
        </w:tc>
        <w:tc>
          <w:tcPr>
            <w:tcW w:w="10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7 ข้อ</w:t>
            </w:r>
          </w:p>
        </w:tc>
      </w:tr>
      <w:tr w:rsidR="00064F1F" w:rsidRPr="00E46D4E" w:rsidTr="008F3406">
        <w:trPr>
          <w:trHeight w:val="276"/>
        </w:trPr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ผลการประเมินของคณะกรรมการปีนี้</w:t>
            </w:r>
          </w:p>
        </w:tc>
      </w:tr>
      <w:tr w:rsidR="00064F1F" w:rsidRPr="00E46D4E" w:rsidTr="008F3406">
        <w:tc>
          <w:tcPr>
            <w:tcW w:w="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07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65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คะแนนการประเมินจากกรรมการ</w:t>
            </w:r>
          </w:p>
        </w:tc>
        <w:tc>
          <w:tcPr>
            <w:tcW w:w="130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บรรลุเป้าหมาย</w:t>
            </w:r>
            <w:r w:rsidR="00D43D9F"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(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sym w:font="Wingdings 2" w:char="F050"/>
            </w: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,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sym w:font="Wingdings 2" w:char="F0CF"/>
            </w: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)</w:t>
            </w:r>
          </w:p>
        </w:tc>
      </w:tr>
      <w:tr w:rsidR="00064F1F" w:rsidRPr="00E46D4E" w:rsidTr="008F3406">
        <w:tc>
          <w:tcPr>
            <w:tcW w:w="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834B5A" w:rsidP="00043857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7  ข้อ</w:t>
            </w:r>
          </w:p>
        </w:tc>
        <w:tc>
          <w:tcPr>
            <w:tcW w:w="107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834B5A" w:rsidRDefault="00834B5A" w:rsidP="00043857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7  ข้อ</w:t>
            </w:r>
          </w:p>
        </w:tc>
        <w:tc>
          <w:tcPr>
            <w:tcW w:w="165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jc w:val="center"/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คะแนน  </w:t>
            </w:r>
            <w:r w:rsidR="00834B5A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0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834B5A" w:rsidP="00043857">
            <w:pPr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</w:rPr>
              <w:sym w:font="Wingdings 2" w:char="F050"/>
            </w:r>
          </w:p>
        </w:tc>
      </w:tr>
      <w:tr w:rsidR="00064F1F" w:rsidRPr="00E46D4E" w:rsidTr="008F3406">
        <w:tc>
          <w:tcPr>
            <w:tcW w:w="500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หมายเหตุ / ข้อสังเกต :</w:t>
            </w:r>
          </w:p>
        </w:tc>
      </w:tr>
    </w:tbl>
    <w:p w:rsidR="00064F1F" w:rsidRPr="00E46D4E" w:rsidRDefault="00064F1F" w:rsidP="00064F1F">
      <w:pPr>
        <w:rPr>
          <w:rFonts w:asciiTheme="minorBidi" w:hAnsiTheme="minorBidi" w:cstheme="minorBidi"/>
          <w:b/>
          <w:bCs/>
          <w:sz w:val="28"/>
        </w:rPr>
      </w:pPr>
    </w:p>
    <w:p w:rsidR="00356C00" w:rsidRPr="00E46D4E" w:rsidRDefault="00356C00" w:rsidP="00064F1F">
      <w:pPr>
        <w:rPr>
          <w:rFonts w:asciiTheme="minorBidi" w:hAnsiTheme="minorBidi" w:cstheme="minorBidi"/>
          <w:b/>
          <w:bCs/>
          <w:sz w:val="28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1953"/>
        <w:gridCol w:w="2187"/>
        <w:gridCol w:w="2520"/>
        <w:gridCol w:w="2554"/>
      </w:tblGrid>
      <w:tr w:rsidR="00064F1F" w:rsidRPr="00E46D4E" w:rsidTr="008F3406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F1F" w:rsidRPr="00E46D4E" w:rsidRDefault="00064F1F" w:rsidP="00043857">
            <w:pPr>
              <w:pStyle w:val="1"/>
              <w:jc w:val="lef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ผู้กำกับดูแลตัวบ่งชี้</w:t>
            </w:r>
            <w:r w:rsidRPr="00E46D4E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2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pStyle w:val="a3"/>
              <w:tabs>
                <w:tab w:val="clear" w:pos="4153"/>
                <w:tab w:val="clear" w:pos="8306"/>
              </w:tabs>
              <w:rPr>
                <w:rFonts w:asciiTheme="minorBidi" w:hAnsiTheme="minorBidi" w:cstheme="minorBidi"/>
                <w:color w:val="000000"/>
                <w:sz w:val="28"/>
              </w:rPr>
            </w:pPr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 xml:space="preserve">ผศ.สุรชัย  </w:t>
            </w:r>
            <w:proofErr w:type="spellStart"/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โกศิ</w:t>
            </w:r>
            <w:proofErr w:type="spellEnd"/>
            <w:r w:rsidRPr="00E46D4E">
              <w:rPr>
                <w:rFonts w:asciiTheme="minorBidi" w:hAnsiTheme="minorBidi" w:cstheme="minorBidi"/>
                <w:color w:val="000000"/>
                <w:sz w:val="28"/>
                <w:cs/>
              </w:rPr>
              <w:t>ยะกุล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ผู้จัดเก็บรวบรวมข้อมูล /รายงานผลการดำเนินงาน 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t>: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25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B4" w:rsidRPr="00E46D4E" w:rsidRDefault="00F571B4" w:rsidP="00064F1F">
            <w:pPr>
              <w:ind w:right="-115"/>
              <w:rPr>
                <w:rFonts w:asciiTheme="minorBidi" w:hAnsiTheme="minorBidi" w:cstheme="minorBidi"/>
                <w:sz w:val="28"/>
              </w:rPr>
            </w:pPr>
          </w:p>
          <w:p w:rsidR="00064F1F" w:rsidRPr="00E46D4E" w:rsidRDefault="00064F1F" w:rsidP="00064F1F">
            <w:pPr>
              <w:ind w:right="-115"/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sz w:val="28"/>
                <w:cs/>
              </w:rPr>
              <w:t>นางนริศรา  อินน่วม</w:t>
            </w:r>
          </w:p>
        </w:tc>
      </w:tr>
      <w:tr w:rsidR="00064F1F" w:rsidRPr="00E46D4E" w:rsidTr="008F3406">
        <w:trPr>
          <w:cantSplit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>โทรศัพท์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t xml:space="preserve"> :</w:t>
            </w:r>
            <w:r w:rsidRPr="00E46D4E">
              <w:rPr>
                <w:rFonts w:asciiTheme="minorBidi" w:hAnsiTheme="minorBidi" w:cstheme="minorBidi"/>
                <w:sz w:val="28"/>
              </w:rPr>
              <w:t xml:space="preserve">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 xml:space="preserve"> 055-706520</w:t>
            </w:r>
          </w:p>
        </w:tc>
        <w:tc>
          <w:tcPr>
            <w:tcW w:w="5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โทรศัพท์ 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t>: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 </w:t>
            </w:r>
            <w:r w:rsidRPr="00E46D4E">
              <w:rPr>
                <w:rFonts w:asciiTheme="minorBidi" w:hAnsiTheme="minorBidi" w:cstheme="minorBidi"/>
                <w:sz w:val="28"/>
                <w:cs/>
              </w:rPr>
              <w:t>055-706520</w:t>
            </w:r>
          </w:p>
        </w:tc>
      </w:tr>
      <w:tr w:rsidR="00064F1F" w:rsidRPr="00E46D4E" w:rsidTr="008F3406">
        <w:trPr>
          <w:cantSplit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t xml:space="preserve">E-mail :  </w:t>
            </w:r>
            <w:r w:rsidRPr="00E46D4E">
              <w:rPr>
                <w:rFonts w:asciiTheme="minorBidi" w:hAnsiTheme="minorBidi" w:cstheme="minorBidi"/>
                <w:sz w:val="28"/>
              </w:rPr>
              <w:t>surachai94@hotmail.com</w:t>
            </w:r>
          </w:p>
        </w:tc>
        <w:tc>
          <w:tcPr>
            <w:tcW w:w="5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E46D4E" w:rsidRDefault="00064F1F" w:rsidP="00043857">
            <w:pPr>
              <w:rPr>
                <w:rFonts w:asciiTheme="minorBidi" w:hAnsiTheme="minorBidi" w:cstheme="minorBidi"/>
                <w:sz w:val="28"/>
                <w:cs/>
              </w:rPr>
            </w:pPr>
            <w:r w:rsidRPr="00E46D4E">
              <w:rPr>
                <w:rFonts w:asciiTheme="minorBidi" w:hAnsiTheme="minorBidi" w:cstheme="minorBidi"/>
                <w:b/>
                <w:bCs/>
                <w:sz w:val="28"/>
              </w:rPr>
              <w:t>E-mail :</w:t>
            </w:r>
            <w:r w:rsidRPr="00E46D4E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  </w:t>
            </w:r>
            <w:r w:rsidRPr="00E46D4E">
              <w:rPr>
                <w:rFonts w:asciiTheme="minorBidi" w:hAnsiTheme="minorBidi" w:cstheme="minorBidi"/>
                <w:sz w:val="28"/>
              </w:rPr>
              <w:t>ns_in@hotmail.co.th</w:t>
            </w:r>
          </w:p>
        </w:tc>
      </w:tr>
    </w:tbl>
    <w:p w:rsidR="007F4131" w:rsidRPr="00E46D4E" w:rsidRDefault="007F4131" w:rsidP="00064F1F">
      <w:pPr>
        <w:rPr>
          <w:rFonts w:asciiTheme="minorBidi" w:hAnsiTheme="minorBidi" w:cstheme="minorBidi"/>
          <w:b/>
          <w:bCs/>
          <w:sz w:val="28"/>
        </w:rPr>
      </w:pPr>
    </w:p>
    <w:p w:rsidR="00414688" w:rsidRDefault="00414688" w:rsidP="00064F1F">
      <w:pPr>
        <w:rPr>
          <w:rFonts w:asciiTheme="minorBidi" w:hAnsiTheme="minorBidi" w:cstheme="minorBidi"/>
          <w:b/>
          <w:bCs/>
          <w:sz w:val="28"/>
        </w:rPr>
      </w:pPr>
    </w:p>
    <w:p w:rsidR="00414688" w:rsidRDefault="00414688" w:rsidP="00064F1F">
      <w:pPr>
        <w:rPr>
          <w:rFonts w:asciiTheme="minorBidi" w:hAnsiTheme="minorBidi" w:cstheme="minorBidi"/>
          <w:b/>
          <w:bCs/>
          <w:sz w:val="28"/>
        </w:rPr>
      </w:pPr>
    </w:p>
    <w:p w:rsidR="00414688" w:rsidRDefault="00414688" w:rsidP="00064F1F">
      <w:pPr>
        <w:rPr>
          <w:rFonts w:asciiTheme="minorBidi" w:hAnsiTheme="minorBidi" w:cstheme="minorBidi"/>
          <w:b/>
          <w:bCs/>
          <w:sz w:val="28"/>
        </w:rPr>
      </w:pPr>
    </w:p>
    <w:p w:rsidR="00C443C7" w:rsidRDefault="00C443C7" w:rsidP="00064F1F">
      <w:pPr>
        <w:rPr>
          <w:rFonts w:asciiTheme="minorBidi" w:hAnsiTheme="minorBidi" w:cstheme="minorBidi"/>
          <w:b/>
          <w:bCs/>
          <w:sz w:val="28"/>
        </w:rPr>
      </w:pPr>
    </w:p>
    <w:p w:rsidR="00064F1F" w:rsidRPr="00E46D4E" w:rsidRDefault="00064F1F" w:rsidP="00064F1F">
      <w:pPr>
        <w:rPr>
          <w:rFonts w:asciiTheme="minorBidi" w:hAnsiTheme="minorBidi" w:cstheme="minorBidi"/>
          <w:b/>
          <w:bCs/>
          <w:sz w:val="28"/>
        </w:rPr>
      </w:pPr>
      <w:r w:rsidRPr="00E46D4E">
        <w:rPr>
          <w:rFonts w:asciiTheme="minorBidi" w:hAnsiTheme="minorBidi" w:cstheme="minorBidi"/>
          <w:b/>
          <w:bCs/>
          <w:sz w:val="28"/>
          <w:cs/>
        </w:rPr>
        <w:lastRenderedPageBreak/>
        <w:t>จุดแข็ง/แนวทางเสริมจุดแข็ง</w:t>
      </w:r>
    </w:p>
    <w:p w:rsidR="00064F1F" w:rsidRPr="00E46D4E" w:rsidRDefault="00064F1F" w:rsidP="00064F1F">
      <w:pPr>
        <w:rPr>
          <w:rFonts w:asciiTheme="minorBidi" w:hAnsiTheme="minorBidi" w:cstheme="minorBidi"/>
          <w:sz w:val="28"/>
        </w:rPr>
      </w:pPr>
      <w:r w:rsidRPr="00E46D4E">
        <w:rPr>
          <w:rFonts w:asciiTheme="minorBidi" w:hAnsiTheme="minorBidi" w:cstheme="minorBidi"/>
          <w:sz w:val="28"/>
          <w:cs/>
        </w:rPr>
        <w:tab/>
        <w:t>สำนักฯเปิดโอกาสและจัดสรรงบประมาณอย่างพอเพียงในการพัฒนาบุคลากร</w:t>
      </w:r>
    </w:p>
    <w:p w:rsidR="008F3406" w:rsidRPr="00E46D4E" w:rsidRDefault="008F3406" w:rsidP="00064F1F">
      <w:pPr>
        <w:rPr>
          <w:rFonts w:asciiTheme="minorBidi" w:hAnsiTheme="minorBidi" w:cstheme="minorBidi"/>
          <w:sz w:val="28"/>
        </w:rPr>
      </w:pPr>
    </w:p>
    <w:p w:rsidR="00064F1F" w:rsidRPr="00E46D4E" w:rsidRDefault="00064F1F" w:rsidP="00064F1F">
      <w:pPr>
        <w:rPr>
          <w:rFonts w:asciiTheme="minorBidi" w:hAnsiTheme="minorBidi" w:cstheme="minorBidi"/>
          <w:b/>
          <w:bCs/>
          <w:sz w:val="28"/>
        </w:rPr>
      </w:pPr>
      <w:r w:rsidRPr="00E46D4E">
        <w:rPr>
          <w:rFonts w:asciiTheme="minorBidi" w:hAnsiTheme="minorBidi" w:cstheme="minorBidi"/>
          <w:b/>
          <w:bCs/>
          <w:sz w:val="28"/>
          <w:cs/>
        </w:rPr>
        <w:t>จุดที่ควรพัฒนา/ข้อเสนอแนะในการปรับปรุง</w:t>
      </w:r>
    </w:p>
    <w:p w:rsidR="00064F1F" w:rsidRPr="00E46D4E" w:rsidRDefault="00064F1F" w:rsidP="0065556E">
      <w:pPr>
        <w:ind w:firstLine="720"/>
        <w:rPr>
          <w:rFonts w:asciiTheme="minorBidi" w:hAnsiTheme="minorBidi" w:cstheme="minorBidi"/>
          <w:b/>
          <w:bCs/>
          <w:sz w:val="28"/>
        </w:rPr>
      </w:pPr>
      <w:r w:rsidRPr="00E46D4E">
        <w:rPr>
          <w:rFonts w:asciiTheme="minorBidi" w:hAnsiTheme="minorBidi" w:cstheme="minorBidi"/>
          <w:sz w:val="28"/>
          <w:cs/>
        </w:rPr>
        <w:t>จัดทำรายงานการวิเคราะห์ผลการประเมินความพึงพอใจจากบุคลากรของสำนักฯ และนำผลไปจัดทำแผน</w:t>
      </w:r>
      <w:r w:rsidR="00D43D9F" w:rsidRPr="00E46D4E">
        <w:rPr>
          <w:rFonts w:asciiTheme="minorBidi" w:hAnsiTheme="minorBidi" w:cstheme="minorBidi"/>
          <w:sz w:val="28"/>
          <w:cs/>
        </w:rPr>
        <w:t>การบริหารและการ</w:t>
      </w:r>
      <w:r w:rsidRPr="00E46D4E">
        <w:rPr>
          <w:rFonts w:asciiTheme="minorBidi" w:hAnsiTheme="minorBidi" w:cstheme="minorBidi"/>
          <w:sz w:val="28"/>
          <w:cs/>
        </w:rPr>
        <w:t>พัฒนาบุคลากร</w:t>
      </w:r>
      <w:r w:rsidR="00D43D9F" w:rsidRPr="00E46D4E">
        <w:rPr>
          <w:rFonts w:asciiTheme="minorBidi" w:hAnsiTheme="minorBidi" w:cstheme="minorBidi"/>
          <w:sz w:val="28"/>
          <w:cs/>
        </w:rPr>
        <w:t xml:space="preserve"> </w:t>
      </w:r>
      <w:r w:rsidRPr="00E46D4E">
        <w:rPr>
          <w:rFonts w:asciiTheme="minorBidi" w:hAnsiTheme="minorBidi" w:cstheme="minorBidi"/>
          <w:sz w:val="28"/>
          <w:cs/>
        </w:rPr>
        <w:t>ต่อไป</w:t>
      </w:r>
    </w:p>
    <w:p w:rsidR="0065556E" w:rsidRPr="00E46D4E" w:rsidRDefault="0065556E" w:rsidP="0065556E">
      <w:pPr>
        <w:ind w:firstLine="720"/>
        <w:rPr>
          <w:rFonts w:asciiTheme="minorBidi" w:hAnsiTheme="minorBidi" w:cstheme="minorBidi"/>
          <w:b/>
          <w:bCs/>
          <w:sz w:val="28"/>
        </w:rPr>
      </w:pPr>
    </w:p>
    <w:p w:rsidR="00064F1F" w:rsidRPr="00E46D4E" w:rsidRDefault="00064F1F" w:rsidP="00064F1F">
      <w:pPr>
        <w:jc w:val="thaiDistribute"/>
        <w:rPr>
          <w:rFonts w:asciiTheme="minorBidi" w:hAnsiTheme="minorBidi" w:cstheme="minorBidi"/>
          <w:b/>
          <w:bCs/>
          <w:sz w:val="28"/>
        </w:rPr>
      </w:pPr>
      <w:r w:rsidRPr="00E46D4E">
        <w:rPr>
          <w:rFonts w:asciiTheme="minorBidi" w:hAnsiTheme="minorBidi" w:cstheme="minorBidi"/>
          <w:b/>
          <w:bCs/>
          <w:sz w:val="28"/>
          <w:cs/>
        </w:rPr>
        <w:t>วิธีปฏิบัติที่ดี/นวัตกรรม (ถ้ามี)</w:t>
      </w:r>
    </w:p>
    <w:p w:rsidR="00064F1F" w:rsidRPr="00E46D4E" w:rsidRDefault="00064F1F" w:rsidP="00064F1F">
      <w:pPr>
        <w:rPr>
          <w:rFonts w:asciiTheme="minorBidi" w:hAnsiTheme="minorBidi" w:cstheme="minorBidi"/>
          <w:sz w:val="28"/>
          <w:cs/>
        </w:rPr>
      </w:pPr>
      <w:r w:rsidRPr="00E46D4E">
        <w:rPr>
          <w:rFonts w:asciiTheme="minorBidi" w:hAnsiTheme="minorBidi" w:cstheme="minorBidi"/>
          <w:sz w:val="28"/>
          <w:cs/>
        </w:rPr>
        <w:tab/>
        <w:t>-</w:t>
      </w:r>
    </w:p>
    <w:sectPr w:rsidR="00064F1F" w:rsidRPr="00E46D4E" w:rsidSect="00BB4A10">
      <w:headerReference w:type="even" r:id="rId6"/>
      <w:headerReference w:type="default" r:id="rId7"/>
      <w:pgSz w:w="11906" w:h="16838"/>
      <w:pgMar w:top="2160" w:right="991" w:bottom="1440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316" w:rsidRDefault="00F55316" w:rsidP="00064F1F">
      <w:r>
        <w:separator/>
      </w:r>
    </w:p>
  </w:endnote>
  <w:endnote w:type="continuationSeparator" w:id="0">
    <w:p w:rsidR="00F55316" w:rsidRDefault="00F55316" w:rsidP="00064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316" w:rsidRDefault="00F55316" w:rsidP="00064F1F">
      <w:r>
        <w:separator/>
      </w:r>
    </w:p>
  </w:footnote>
  <w:footnote w:type="continuationSeparator" w:id="0">
    <w:p w:rsidR="00F55316" w:rsidRDefault="00F55316" w:rsidP="00064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AC6" w:rsidRDefault="00230057" w:rsidP="00861A53">
    <w:pPr>
      <w:pStyle w:val="a5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E37E6F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951AC6" w:rsidRDefault="00F553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4E" w:rsidRDefault="00E46D4E">
    <w:pPr>
      <w:pStyle w:val="a5"/>
      <w:jc w:val="center"/>
    </w:pPr>
  </w:p>
  <w:sdt>
    <w:sdtPr>
      <w:id w:val="1913587"/>
      <w:docPartObj>
        <w:docPartGallery w:val="Page Numbers (Top of Page)"/>
        <w:docPartUnique/>
      </w:docPartObj>
    </w:sdtPr>
    <w:sdtContent>
      <w:p w:rsidR="00E46D4E" w:rsidRPr="00E46D4E" w:rsidRDefault="008F3406" w:rsidP="008F3406">
        <w:pPr>
          <w:pStyle w:val="a5"/>
          <w:ind w:right="360" w:firstLine="3600"/>
          <w:rPr>
            <w:rFonts w:asciiTheme="minorBidi" w:hAnsiTheme="minorBidi" w:cstheme="minorBidi"/>
            <w:sz w:val="22"/>
            <w:szCs w:val="22"/>
          </w:rPr>
        </w:pPr>
        <w:r>
          <w:rPr>
            <w:rFonts w:asciiTheme="minorBidi" w:hAnsiTheme="minorBidi" w:cstheme="minorBidi"/>
            <w:sz w:val="28"/>
          </w:rPr>
          <w:t xml:space="preserve">         </w:t>
        </w:r>
        <w:r w:rsidR="00230057" w:rsidRPr="00E46D4E">
          <w:rPr>
            <w:rFonts w:asciiTheme="minorBidi" w:hAnsiTheme="minorBidi" w:cstheme="minorBidi"/>
            <w:sz w:val="28"/>
          </w:rPr>
          <w:fldChar w:fldCharType="begin"/>
        </w:r>
        <w:r w:rsidR="00E46D4E" w:rsidRPr="00E46D4E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="00230057" w:rsidRPr="00E46D4E">
          <w:rPr>
            <w:rFonts w:asciiTheme="minorBidi" w:hAnsiTheme="minorBidi" w:cstheme="minorBidi"/>
            <w:sz w:val="28"/>
          </w:rPr>
          <w:fldChar w:fldCharType="separate"/>
        </w:r>
        <w:r w:rsidR="00BB4A10" w:rsidRPr="00BB4A10">
          <w:rPr>
            <w:rFonts w:asciiTheme="minorBidi" w:hAnsiTheme="minorBidi" w:cs="Cordia New"/>
            <w:noProof/>
            <w:sz w:val="28"/>
            <w:lang w:val="th-TH"/>
          </w:rPr>
          <w:t>20</w:t>
        </w:r>
        <w:r w:rsidR="00230057" w:rsidRPr="00E46D4E">
          <w:rPr>
            <w:rFonts w:asciiTheme="minorBidi" w:hAnsiTheme="minorBidi" w:cstheme="minorBidi"/>
            <w:sz w:val="28"/>
          </w:rPr>
          <w:fldChar w:fldCharType="end"/>
        </w:r>
        <w:r w:rsidR="00E46D4E">
          <w:rPr>
            <w:rFonts w:asciiTheme="minorBidi" w:hAnsiTheme="minorBidi" w:cstheme="minorBidi" w:hint="cs"/>
            <w:sz w:val="22"/>
            <w:szCs w:val="22"/>
            <w:cs/>
          </w:rPr>
          <w:t xml:space="preserve">   </w:t>
        </w:r>
        <w:r w:rsidR="00E46D4E" w:rsidRPr="00E46D4E">
          <w:rPr>
            <w:rFonts w:asciiTheme="minorBidi" w:hAnsiTheme="minorBidi" w:cstheme="minorBidi"/>
            <w:sz w:val="22"/>
            <w:szCs w:val="22"/>
            <w:cs/>
          </w:rPr>
          <w:t>รายงานการประเมินตนเอง (</w:t>
        </w:r>
        <w:r w:rsidR="00E46D4E" w:rsidRPr="00E46D4E">
          <w:rPr>
            <w:rFonts w:asciiTheme="minorBidi" w:hAnsiTheme="minorBidi" w:cstheme="minorBidi"/>
            <w:sz w:val="22"/>
            <w:szCs w:val="22"/>
          </w:rPr>
          <w:t xml:space="preserve">SELF ASSESSMENT </w:t>
        </w:r>
        <w:proofErr w:type="gramStart"/>
        <w:r w:rsidR="00E46D4E" w:rsidRPr="00E46D4E">
          <w:rPr>
            <w:rFonts w:asciiTheme="minorBidi" w:hAnsiTheme="minorBidi" w:cstheme="minorBidi"/>
            <w:sz w:val="22"/>
            <w:szCs w:val="22"/>
          </w:rPr>
          <w:t>REPORT :</w:t>
        </w:r>
        <w:proofErr w:type="gramEnd"/>
        <w:r w:rsidR="00E46D4E" w:rsidRPr="00E46D4E">
          <w:rPr>
            <w:rFonts w:asciiTheme="minorBidi" w:hAnsiTheme="minorBidi" w:cstheme="minorBidi"/>
            <w:sz w:val="22"/>
            <w:szCs w:val="22"/>
          </w:rPr>
          <w:t xml:space="preserve"> SAR</w:t>
        </w:r>
        <w:r w:rsidR="00E46D4E" w:rsidRPr="00E46D4E">
          <w:rPr>
            <w:rFonts w:asciiTheme="minorBidi" w:hAnsiTheme="minorBidi" w:cstheme="minorBidi"/>
            <w:sz w:val="22"/>
            <w:szCs w:val="22"/>
            <w:cs/>
          </w:rPr>
          <w:t>)</w:t>
        </w:r>
      </w:p>
      <w:p w:rsidR="00E46D4E" w:rsidRPr="008F3406" w:rsidRDefault="008F3406" w:rsidP="008F3406">
        <w:pPr>
          <w:pStyle w:val="a5"/>
          <w:jc w:val="center"/>
          <w:rPr>
            <w:rFonts w:asciiTheme="minorBidi" w:hAnsiTheme="minorBidi" w:cstheme="minorBidi"/>
          </w:rPr>
        </w:pPr>
        <w:r>
          <w:rPr>
            <w:rFonts w:asciiTheme="minorBidi" w:hAnsiTheme="minorBidi" w:cstheme="minorBidi" w:hint="cs"/>
            <w:sz w:val="22"/>
            <w:szCs w:val="22"/>
            <w:cs/>
          </w:rPr>
          <w:tab/>
          <w:t xml:space="preserve">                                                                                                     </w:t>
        </w:r>
        <w:r w:rsidR="00E46D4E" w:rsidRPr="00E46D4E">
          <w:rPr>
            <w:rFonts w:asciiTheme="minorBidi" w:hAnsiTheme="minorBidi" w:cstheme="minorBidi"/>
            <w:sz w:val="22"/>
            <w:szCs w:val="22"/>
            <w:cs/>
          </w:rPr>
          <w:t>สำนัก</w:t>
        </w:r>
        <w:proofErr w:type="spellStart"/>
        <w:r w:rsidR="00E46D4E" w:rsidRPr="00E46D4E">
          <w:rPr>
            <w:rFonts w:asciiTheme="minorBidi" w:hAnsiTheme="minorBidi" w:cstheme="minorBidi"/>
            <w:sz w:val="22"/>
            <w:szCs w:val="22"/>
            <w:cs/>
          </w:rPr>
          <w:t>วิทย</w:t>
        </w:r>
        <w:proofErr w:type="spellEnd"/>
        <w:r w:rsidR="00E46D4E" w:rsidRPr="00E46D4E">
          <w:rPr>
            <w:rFonts w:asciiTheme="minorBidi" w:hAnsiTheme="minorBidi" w:cstheme="minorBidi"/>
            <w:sz w:val="22"/>
            <w:szCs w:val="22"/>
            <w:cs/>
          </w:rPr>
          <w:t>บริการและเทคโน</w:t>
        </w:r>
        <w:r>
          <w:rPr>
            <w:rFonts w:asciiTheme="minorBidi" w:hAnsiTheme="minorBidi" w:cstheme="minorBidi"/>
            <w:sz w:val="22"/>
            <w:szCs w:val="22"/>
            <w:cs/>
          </w:rPr>
          <w:t>โลยีสารสนเท</w:t>
        </w:r>
        <w:r>
          <w:rPr>
            <w:rFonts w:asciiTheme="minorBidi" w:hAnsiTheme="minorBidi" w:cstheme="minorBidi" w:hint="cs"/>
            <w:sz w:val="22"/>
            <w:szCs w:val="22"/>
            <w:cs/>
          </w:rPr>
          <w:t>ศ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64F1F"/>
    <w:rsid w:val="00010DB6"/>
    <w:rsid w:val="00030D0E"/>
    <w:rsid w:val="00064F1F"/>
    <w:rsid w:val="000976B9"/>
    <w:rsid w:val="00122EAA"/>
    <w:rsid w:val="0015688D"/>
    <w:rsid w:val="00165350"/>
    <w:rsid w:val="0019261F"/>
    <w:rsid w:val="00220FB5"/>
    <w:rsid w:val="00224DE3"/>
    <w:rsid w:val="00230057"/>
    <w:rsid w:val="00250320"/>
    <w:rsid w:val="00265052"/>
    <w:rsid w:val="00290E28"/>
    <w:rsid w:val="00295EE8"/>
    <w:rsid w:val="002C03E3"/>
    <w:rsid w:val="002E78B4"/>
    <w:rsid w:val="00305663"/>
    <w:rsid w:val="00317E54"/>
    <w:rsid w:val="00356C00"/>
    <w:rsid w:val="0036448F"/>
    <w:rsid w:val="003B51EE"/>
    <w:rsid w:val="003C2C10"/>
    <w:rsid w:val="003C377B"/>
    <w:rsid w:val="003C70D7"/>
    <w:rsid w:val="00414688"/>
    <w:rsid w:val="0044496A"/>
    <w:rsid w:val="00476CBD"/>
    <w:rsid w:val="0049607C"/>
    <w:rsid w:val="004C3AC7"/>
    <w:rsid w:val="0053056F"/>
    <w:rsid w:val="00577067"/>
    <w:rsid w:val="00580867"/>
    <w:rsid w:val="00592F89"/>
    <w:rsid w:val="005D3039"/>
    <w:rsid w:val="0060100C"/>
    <w:rsid w:val="0065556E"/>
    <w:rsid w:val="006635D8"/>
    <w:rsid w:val="00676855"/>
    <w:rsid w:val="006974FF"/>
    <w:rsid w:val="006A4264"/>
    <w:rsid w:val="006A7742"/>
    <w:rsid w:val="006D27C8"/>
    <w:rsid w:val="00716983"/>
    <w:rsid w:val="007178FA"/>
    <w:rsid w:val="00725A86"/>
    <w:rsid w:val="00755F13"/>
    <w:rsid w:val="007A70EA"/>
    <w:rsid w:val="007F4131"/>
    <w:rsid w:val="008008D7"/>
    <w:rsid w:val="008340B4"/>
    <w:rsid w:val="00834B5A"/>
    <w:rsid w:val="00867F46"/>
    <w:rsid w:val="008A1E0C"/>
    <w:rsid w:val="008E4C18"/>
    <w:rsid w:val="008F3406"/>
    <w:rsid w:val="009605A7"/>
    <w:rsid w:val="00964951"/>
    <w:rsid w:val="00970A70"/>
    <w:rsid w:val="00992D6D"/>
    <w:rsid w:val="009C2387"/>
    <w:rsid w:val="009E4775"/>
    <w:rsid w:val="00A42CA5"/>
    <w:rsid w:val="00A65CBB"/>
    <w:rsid w:val="00A76C24"/>
    <w:rsid w:val="00A94567"/>
    <w:rsid w:val="00AA11DD"/>
    <w:rsid w:val="00AC366F"/>
    <w:rsid w:val="00AD4D14"/>
    <w:rsid w:val="00AE2F71"/>
    <w:rsid w:val="00B35CAD"/>
    <w:rsid w:val="00B56FD3"/>
    <w:rsid w:val="00B63813"/>
    <w:rsid w:val="00BB4A10"/>
    <w:rsid w:val="00C11223"/>
    <w:rsid w:val="00C443C7"/>
    <w:rsid w:val="00CD27B4"/>
    <w:rsid w:val="00CE5198"/>
    <w:rsid w:val="00D0793D"/>
    <w:rsid w:val="00D30D11"/>
    <w:rsid w:val="00D43D9F"/>
    <w:rsid w:val="00D65735"/>
    <w:rsid w:val="00E234A5"/>
    <w:rsid w:val="00E3510A"/>
    <w:rsid w:val="00E37E6F"/>
    <w:rsid w:val="00E46D4E"/>
    <w:rsid w:val="00EF6007"/>
    <w:rsid w:val="00F55316"/>
    <w:rsid w:val="00F571B4"/>
    <w:rsid w:val="00FA3AB5"/>
    <w:rsid w:val="00FA7EFC"/>
    <w:rsid w:val="00FC522B"/>
    <w:rsid w:val="00FD04FD"/>
    <w:rsid w:val="00FD6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F1F"/>
    <w:pPr>
      <w:spacing w:after="0" w:line="240" w:lineRule="auto"/>
    </w:pPr>
    <w:rPr>
      <w:rFonts w:ascii="Cordia New" w:eastAsia="Times New Roman" w:hAnsi="Cordia New" w:cs="Cordia New"/>
      <w:sz w:val="24"/>
    </w:rPr>
  </w:style>
  <w:style w:type="paragraph" w:styleId="1">
    <w:name w:val="heading 1"/>
    <w:basedOn w:val="a"/>
    <w:next w:val="a"/>
    <w:link w:val="10"/>
    <w:qFormat/>
    <w:rsid w:val="00064F1F"/>
    <w:pPr>
      <w:keepNext/>
      <w:jc w:val="center"/>
      <w:outlineLvl w:val="0"/>
    </w:pPr>
    <w:rPr>
      <w:rFonts w:eastAsia="Cordia New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64F1F"/>
    <w:rPr>
      <w:rFonts w:ascii="Cordia New" w:eastAsia="Cordia New" w:hAnsi="Cordia New" w:cs="FreesiaUPC"/>
      <w:sz w:val="32"/>
      <w:szCs w:val="32"/>
    </w:rPr>
  </w:style>
  <w:style w:type="paragraph" w:styleId="a3">
    <w:name w:val="footer"/>
    <w:basedOn w:val="a"/>
    <w:link w:val="a4"/>
    <w:rsid w:val="00064F1F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rsid w:val="00064F1F"/>
    <w:rPr>
      <w:rFonts w:ascii="Cordia New" w:eastAsia="Times New Roman" w:hAnsi="Cordia New" w:cs="Cordia New"/>
      <w:sz w:val="24"/>
    </w:rPr>
  </w:style>
  <w:style w:type="paragraph" w:styleId="a5">
    <w:name w:val="header"/>
    <w:basedOn w:val="a"/>
    <w:link w:val="a6"/>
    <w:rsid w:val="00064F1F"/>
    <w:pPr>
      <w:tabs>
        <w:tab w:val="center" w:pos="4153"/>
        <w:tab w:val="right" w:pos="8306"/>
      </w:tabs>
    </w:pPr>
    <w:rPr>
      <w:rFonts w:ascii="Times New Roman" w:hAnsi="Times New Roman" w:cs="Angsana New"/>
    </w:rPr>
  </w:style>
  <w:style w:type="character" w:customStyle="1" w:styleId="a6">
    <w:name w:val="หัวกระดาษ อักขระ"/>
    <w:basedOn w:val="a0"/>
    <w:link w:val="a5"/>
    <w:uiPriority w:val="99"/>
    <w:rsid w:val="00064F1F"/>
    <w:rPr>
      <w:rFonts w:ascii="Times New Roman" w:eastAsia="Times New Roman" w:hAnsi="Times New Roman" w:cs="Angsana New"/>
      <w:sz w:val="24"/>
    </w:rPr>
  </w:style>
  <w:style w:type="character" w:styleId="a7">
    <w:name w:val="page number"/>
    <w:basedOn w:val="a0"/>
    <w:rsid w:val="00064F1F"/>
  </w:style>
  <w:style w:type="table" w:styleId="a8">
    <w:name w:val="Table Grid"/>
    <w:basedOn w:val="a1"/>
    <w:rsid w:val="00E46D4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5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Gate</dc:creator>
  <cp:lastModifiedBy>arit</cp:lastModifiedBy>
  <cp:revision>37</cp:revision>
  <cp:lastPrinted>2013-07-16T03:54:00Z</cp:lastPrinted>
  <dcterms:created xsi:type="dcterms:W3CDTF">2012-05-11T04:30:00Z</dcterms:created>
  <dcterms:modified xsi:type="dcterms:W3CDTF">2013-07-16T03:54:00Z</dcterms:modified>
</cp:coreProperties>
</file>